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72F6" w14:textId="77777777" w:rsidR="00406736" w:rsidRPr="00E93606" w:rsidRDefault="00406736" w:rsidP="00406736">
      <w:pPr>
        <w:snapToGrid w:val="0"/>
        <w:spacing w:line="380" w:lineRule="exact"/>
        <w:jc w:val="left"/>
        <w:rPr>
          <w:rFonts w:hint="eastAsia"/>
          <w:snapToGrid w:val="0"/>
          <w:lang w:val="en-GB"/>
        </w:rPr>
      </w:pPr>
      <w:r w:rsidRPr="00E93606">
        <w:rPr>
          <w:rFonts w:hint="eastAsia"/>
          <w:snapToGrid w:val="0"/>
          <w:lang w:val="en-GB"/>
        </w:rPr>
        <w:t>様式第５号（第</w:t>
      </w:r>
      <w:r w:rsidR="00D1200E">
        <w:rPr>
          <w:rFonts w:hint="eastAsia"/>
          <w:snapToGrid w:val="0"/>
          <w:lang w:val="en-GB"/>
        </w:rPr>
        <w:t>３</w:t>
      </w:r>
      <w:r w:rsidRPr="00E93606">
        <w:rPr>
          <w:rFonts w:hint="eastAsia"/>
          <w:snapToGrid w:val="0"/>
          <w:lang w:val="en-GB"/>
        </w:rPr>
        <w:t>条関係）</w:t>
      </w:r>
    </w:p>
    <w:p w14:paraId="76AA148A" w14:textId="77777777" w:rsidR="00E93606" w:rsidRPr="00E93606" w:rsidRDefault="00E93606" w:rsidP="00406736">
      <w:pPr>
        <w:snapToGrid w:val="0"/>
        <w:spacing w:line="380" w:lineRule="exact"/>
        <w:jc w:val="left"/>
        <w:rPr>
          <w:snapToGrid w:val="0"/>
          <w:lang w:val="en-GB"/>
        </w:rPr>
      </w:pPr>
    </w:p>
    <w:p w14:paraId="75E2F5C7" w14:textId="77777777" w:rsidR="00741556" w:rsidRPr="00E93606" w:rsidRDefault="00741556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E93606">
        <w:rPr>
          <w:rFonts w:hint="eastAsia"/>
          <w:snapToGrid w:val="0"/>
        </w:rPr>
        <w:t xml:space="preserve">え　　発第　　　　号　　</w:t>
      </w:r>
    </w:p>
    <w:p w14:paraId="1EFBD90B" w14:textId="77777777" w:rsidR="00741556" w:rsidRPr="00E93606" w:rsidRDefault="00E93606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E93606">
        <w:rPr>
          <w:rFonts w:hint="eastAsia"/>
          <w:snapToGrid w:val="0"/>
        </w:rPr>
        <w:t xml:space="preserve">　　　　</w:t>
      </w:r>
      <w:r w:rsidR="00741556" w:rsidRPr="00E93606">
        <w:rPr>
          <w:rFonts w:hint="eastAsia"/>
          <w:snapToGrid w:val="0"/>
        </w:rPr>
        <w:t xml:space="preserve">年　　月　　日　　</w:t>
      </w:r>
    </w:p>
    <w:p w14:paraId="3EC23750" w14:textId="77777777" w:rsidR="00741556" w:rsidRPr="00E93606" w:rsidRDefault="00741556">
      <w:pPr>
        <w:snapToGrid w:val="0"/>
        <w:spacing w:line="210" w:lineRule="exact"/>
        <w:jc w:val="center"/>
        <w:rPr>
          <w:rFonts w:cs="Times New Roman"/>
          <w:snapToGrid w:val="0"/>
        </w:rPr>
      </w:pPr>
    </w:p>
    <w:p w14:paraId="3BD0DA5E" w14:textId="77777777" w:rsidR="00741556" w:rsidRPr="00E93606" w:rsidRDefault="00741556">
      <w:pPr>
        <w:snapToGrid w:val="0"/>
        <w:spacing w:line="380" w:lineRule="exact"/>
        <w:jc w:val="center"/>
        <w:rPr>
          <w:rFonts w:cs="Times New Roman"/>
          <w:snapToGrid w:val="0"/>
          <w:lang w:eastAsia="zh-TW"/>
        </w:rPr>
      </w:pPr>
      <w:r w:rsidRPr="00E93606">
        <w:rPr>
          <w:rFonts w:hint="eastAsia"/>
          <w:snapToGrid w:val="0"/>
          <w:lang w:eastAsia="zh-TW"/>
        </w:rPr>
        <w:t>公文書公開決定等期間延長通知書</w:t>
      </w:r>
    </w:p>
    <w:p w14:paraId="56562DFA" w14:textId="77777777" w:rsidR="00741556" w:rsidRPr="00E93606" w:rsidRDefault="00741556">
      <w:pPr>
        <w:snapToGrid w:val="0"/>
        <w:spacing w:line="210" w:lineRule="exact"/>
        <w:jc w:val="center"/>
        <w:rPr>
          <w:rFonts w:cs="Times New Roman"/>
          <w:snapToGrid w:val="0"/>
          <w:lang w:eastAsia="zh-TW"/>
        </w:rPr>
      </w:pPr>
    </w:p>
    <w:p w14:paraId="432EA3E4" w14:textId="77777777" w:rsidR="00741556" w:rsidRPr="00E93606" w:rsidRDefault="00741556">
      <w:pPr>
        <w:snapToGrid w:val="0"/>
        <w:spacing w:line="380" w:lineRule="exact"/>
        <w:rPr>
          <w:rFonts w:cs="Times New Roman"/>
          <w:snapToGrid w:val="0"/>
          <w:lang w:eastAsia="zh-TW"/>
        </w:rPr>
      </w:pPr>
      <w:r w:rsidRPr="00E93606">
        <w:rPr>
          <w:rFonts w:hint="eastAsia"/>
          <w:snapToGrid w:val="0"/>
          <w:lang w:eastAsia="zh-TW"/>
        </w:rPr>
        <w:t xml:space="preserve">　　　　　　　　　様</w:t>
      </w:r>
    </w:p>
    <w:p w14:paraId="6F523406" w14:textId="77777777" w:rsidR="00741556" w:rsidRPr="00E93606" w:rsidRDefault="00741556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3FA2ADFC" w14:textId="77777777" w:rsidR="00741556" w:rsidRPr="00E93606" w:rsidRDefault="00741556">
      <w:pPr>
        <w:snapToGrid w:val="0"/>
        <w:spacing w:line="380" w:lineRule="exact"/>
        <w:jc w:val="right"/>
        <w:rPr>
          <w:rFonts w:cs="Times New Roman"/>
          <w:snapToGrid w:val="0"/>
          <w:lang w:eastAsia="zh-TW"/>
        </w:rPr>
      </w:pPr>
      <w:r w:rsidRPr="00E93606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5EF97449" w14:textId="77777777" w:rsidR="00741556" w:rsidRPr="00E93606" w:rsidRDefault="00741556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22EF0943" w14:textId="77777777" w:rsidR="00741556" w:rsidRPr="00E93606" w:rsidRDefault="00741556">
      <w:pPr>
        <w:snapToGrid w:val="0"/>
        <w:spacing w:line="380" w:lineRule="exact"/>
        <w:ind w:left="210" w:hanging="210"/>
        <w:rPr>
          <w:rFonts w:cs="Times New Roman"/>
          <w:snapToGrid w:val="0"/>
        </w:rPr>
      </w:pPr>
      <w:r w:rsidRPr="00E93606">
        <w:rPr>
          <w:rFonts w:hint="eastAsia"/>
          <w:snapToGrid w:val="0"/>
          <w:lang w:eastAsia="zh-TW"/>
        </w:rPr>
        <w:t xml:space="preserve">　　　　　　</w:t>
      </w:r>
      <w:r w:rsidRPr="00E93606">
        <w:rPr>
          <w:rFonts w:hint="eastAsia"/>
          <w:snapToGrid w:val="0"/>
        </w:rPr>
        <w:t>年　　月　　日付けで請求のあった公文書の公開については、えびの市情報公開条例第</w:t>
      </w:r>
      <w:r w:rsidRPr="00E93606">
        <w:rPr>
          <w:snapToGrid w:val="0"/>
        </w:rPr>
        <w:t>13</w:t>
      </w:r>
      <w:r w:rsidRPr="00E93606">
        <w:rPr>
          <w:rFonts w:hint="eastAsia"/>
          <w:snapToGrid w:val="0"/>
        </w:rPr>
        <w:t>条第２項の規定により、次のとおり公開決定等をする期間を延長しましたので通知します。</w:t>
      </w:r>
    </w:p>
    <w:p w14:paraId="474302AA" w14:textId="77777777" w:rsidR="00741556" w:rsidRPr="00E93606" w:rsidRDefault="00741556">
      <w:pPr>
        <w:snapToGrid w:val="0"/>
        <w:spacing w:after="120" w:line="380" w:lineRule="exact"/>
        <w:ind w:left="420"/>
        <w:rPr>
          <w:rFonts w:cs="Times New Roman"/>
          <w:snapToGrid w:val="0"/>
        </w:rPr>
      </w:pPr>
      <w:r w:rsidRPr="00E93606">
        <w:rPr>
          <w:rFonts w:hint="eastAsia"/>
          <w:snapToGrid w:val="0"/>
        </w:rPr>
        <w:t>なお、公開決定等をしたときは、速やかに、通知します。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741556" w:rsidRPr="00E93606" w14:paraId="64FEF0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DDB" w14:textId="77777777" w:rsidR="00741556" w:rsidRPr="00E93606" w:rsidRDefault="00741556" w:rsidP="00E93606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443ED">
              <w:rPr>
                <w:rFonts w:hint="eastAsia"/>
                <w:snapToGrid w:val="0"/>
                <w:spacing w:val="65"/>
                <w:kern w:val="0"/>
                <w:fitText w:val="1575" w:id="-736979968"/>
              </w:rPr>
              <w:t>公開請求</w:t>
            </w:r>
            <w:r w:rsidRPr="004443ED">
              <w:rPr>
                <w:rFonts w:hint="eastAsia"/>
                <w:snapToGrid w:val="0"/>
                <w:spacing w:val="2"/>
                <w:kern w:val="0"/>
                <w:fitText w:val="1575" w:id="-736979968"/>
              </w:rPr>
              <w:t>に</w:t>
            </w:r>
            <w:r w:rsidRPr="00E93606">
              <w:rPr>
                <w:rFonts w:hint="eastAsia"/>
                <w:snapToGrid w:val="0"/>
                <w:spacing w:val="65"/>
                <w:kern w:val="0"/>
                <w:fitText w:val="1575" w:id="-736979967"/>
              </w:rPr>
              <w:t>係る公文</w:t>
            </w:r>
            <w:r w:rsidRPr="00E93606">
              <w:rPr>
                <w:rFonts w:hint="eastAsia"/>
                <w:snapToGrid w:val="0"/>
                <w:spacing w:val="2"/>
                <w:kern w:val="0"/>
                <w:fitText w:val="1575" w:id="-736979967"/>
              </w:rPr>
              <w:t>書</w:t>
            </w:r>
            <w:r w:rsidRPr="00E93606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3C31" w14:textId="77777777" w:rsidR="00741556" w:rsidRPr="00E93606" w:rsidRDefault="00741556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  <w:p w14:paraId="2C59F15A" w14:textId="77777777" w:rsidR="00741556" w:rsidRPr="00E93606" w:rsidRDefault="00741556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  <w:p w14:paraId="118CE376" w14:textId="77777777" w:rsidR="00741556" w:rsidRPr="00E93606" w:rsidRDefault="00741556">
            <w:pPr>
              <w:snapToGrid w:val="0"/>
              <w:jc w:val="right"/>
              <w:rPr>
                <w:rFonts w:cs="Times New Roman"/>
                <w:snapToGrid w:val="0"/>
                <w:lang w:eastAsia="zh-CN"/>
              </w:rPr>
            </w:pPr>
            <w:r w:rsidRPr="00E93606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741556" w:rsidRPr="00E93606" w14:paraId="3B9AF3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E8D" w14:textId="77777777" w:rsidR="00741556" w:rsidRPr="00E93606" w:rsidRDefault="00741556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145309">
              <w:rPr>
                <w:rFonts w:hint="eastAsia"/>
                <w:snapToGrid w:val="0"/>
                <w:spacing w:val="31"/>
                <w:kern w:val="0"/>
                <w:fitText w:val="1575" w:id="-736979968"/>
              </w:rPr>
              <w:t>条例第</w:t>
            </w:r>
            <w:r w:rsidRPr="00145309">
              <w:rPr>
                <w:snapToGrid w:val="0"/>
                <w:spacing w:val="31"/>
                <w:kern w:val="0"/>
                <w:fitText w:val="1575" w:id="-736979968"/>
              </w:rPr>
              <w:t>13</w:t>
            </w:r>
            <w:r w:rsidRPr="00145309">
              <w:rPr>
                <w:rFonts w:hint="eastAsia"/>
                <w:snapToGrid w:val="0"/>
                <w:spacing w:val="31"/>
                <w:kern w:val="0"/>
                <w:fitText w:val="1575" w:id="-736979968"/>
              </w:rPr>
              <w:t>条</w:t>
            </w:r>
            <w:r w:rsidRPr="00145309">
              <w:rPr>
                <w:rFonts w:hint="eastAsia"/>
                <w:snapToGrid w:val="0"/>
                <w:spacing w:val="2"/>
                <w:kern w:val="0"/>
                <w:fitText w:val="1575" w:id="-736979968"/>
              </w:rPr>
              <w:t>第</w:t>
            </w:r>
            <w:r w:rsidRPr="00E93606">
              <w:rPr>
                <w:rFonts w:hint="eastAsia"/>
                <w:snapToGrid w:val="0"/>
              </w:rPr>
              <w:t>１項の規定による決定等期間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513" w14:textId="77777777" w:rsidR="00741556" w:rsidRPr="00E93606" w:rsidRDefault="00E93606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41556" w:rsidRPr="00E93606">
              <w:rPr>
                <w:rFonts w:hint="eastAsia"/>
                <w:snapToGrid w:val="0"/>
              </w:rPr>
              <w:t>年　　月　　日（　　曜日）から</w:t>
            </w:r>
          </w:p>
          <w:p w14:paraId="2AE5592E" w14:textId="77777777" w:rsidR="00741556" w:rsidRPr="00E93606" w:rsidRDefault="00E93606">
            <w:pPr>
              <w:snapToGrid w:val="0"/>
              <w:spacing w:before="18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41556" w:rsidRPr="00E93606">
              <w:rPr>
                <w:rFonts w:hint="eastAsia"/>
                <w:snapToGrid w:val="0"/>
              </w:rPr>
              <w:t>年　　月　　日（　　曜日）まで</w:t>
            </w:r>
          </w:p>
        </w:tc>
      </w:tr>
      <w:tr w:rsidR="00741556" w:rsidRPr="00E93606" w14:paraId="31C9FA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D078" w14:textId="77777777" w:rsidR="00741556" w:rsidRPr="00E93606" w:rsidRDefault="00741556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145309">
              <w:rPr>
                <w:rFonts w:hint="eastAsia"/>
                <w:snapToGrid w:val="0"/>
                <w:spacing w:val="122"/>
                <w:kern w:val="0"/>
                <w:fitText w:val="1575" w:id="-736979968"/>
              </w:rPr>
              <w:t>延長後</w:t>
            </w:r>
            <w:r w:rsidRPr="00145309">
              <w:rPr>
                <w:rFonts w:hint="eastAsia"/>
                <w:snapToGrid w:val="0"/>
                <w:spacing w:val="1"/>
                <w:kern w:val="0"/>
                <w:fitText w:val="1575" w:id="-736979968"/>
              </w:rPr>
              <w:t>の</w:t>
            </w:r>
            <w:r w:rsidRPr="00E93606">
              <w:rPr>
                <w:rFonts w:hint="eastAsia"/>
                <w:snapToGrid w:val="0"/>
              </w:rPr>
              <w:t>決定等期間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71B9" w14:textId="77777777" w:rsidR="00741556" w:rsidRPr="00E93606" w:rsidRDefault="00E93606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41556" w:rsidRPr="00E93606">
              <w:rPr>
                <w:rFonts w:hint="eastAsia"/>
                <w:snapToGrid w:val="0"/>
              </w:rPr>
              <w:t>年　　月　　日（　　曜日）から</w:t>
            </w:r>
          </w:p>
          <w:p w14:paraId="70E58FC9" w14:textId="77777777" w:rsidR="00741556" w:rsidRPr="00E93606" w:rsidRDefault="00E93606">
            <w:pPr>
              <w:snapToGrid w:val="0"/>
              <w:spacing w:before="18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41556" w:rsidRPr="00E93606">
              <w:rPr>
                <w:rFonts w:hint="eastAsia"/>
                <w:snapToGrid w:val="0"/>
              </w:rPr>
              <w:t>年　　月　　日（　　曜日）まで</w:t>
            </w:r>
          </w:p>
        </w:tc>
      </w:tr>
      <w:tr w:rsidR="00741556" w:rsidRPr="00E93606" w14:paraId="26A0A7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5019" w14:textId="77777777" w:rsidR="00741556" w:rsidRPr="00E93606" w:rsidRDefault="00741556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93606">
              <w:rPr>
                <w:rFonts w:hint="eastAsia"/>
                <w:snapToGrid w:val="0"/>
              </w:rPr>
              <w:t>延長の理由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FB5" w14:textId="77777777" w:rsidR="00741556" w:rsidRPr="00E93606" w:rsidRDefault="00741556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</w:tr>
      <w:tr w:rsidR="00741556" w:rsidRPr="00E93606" w14:paraId="1A0361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99E" w14:textId="77777777" w:rsidR="00741556" w:rsidRPr="00E93606" w:rsidRDefault="00741556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93606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F45" w14:textId="77777777" w:rsidR="00741556" w:rsidRPr="00E93606" w:rsidRDefault="00741556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B110" w14:textId="77777777" w:rsidR="00741556" w:rsidRPr="00E93606" w:rsidRDefault="00741556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E93606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741556" w:rsidRPr="00E93606" w14:paraId="048F8F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E30" w14:textId="77777777" w:rsidR="00741556" w:rsidRPr="00E93606" w:rsidRDefault="00741556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93606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176E" w14:textId="77777777" w:rsidR="00741556" w:rsidRPr="00E93606" w:rsidRDefault="00741556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1270F458" w14:textId="77777777" w:rsidR="00741556" w:rsidRPr="00E93606" w:rsidRDefault="00741556" w:rsidP="00571F14">
      <w:pPr>
        <w:snapToGrid w:val="0"/>
        <w:spacing w:before="120" w:line="380" w:lineRule="exact"/>
        <w:ind w:firstLineChars="100" w:firstLine="210"/>
        <w:rPr>
          <w:rFonts w:cs="Times New Roman"/>
          <w:snapToGrid w:val="0"/>
        </w:rPr>
      </w:pPr>
      <w:r w:rsidRPr="00E93606">
        <w:rPr>
          <w:rFonts w:hint="eastAsia"/>
          <w:snapToGrid w:val="0"/>
        </w:rPr>
        <w:t>（注）この通知に関するお問い合わせ等は、直接上記担当課までお寄せください。</w:t>
      </w:r>
    </w:p>
    <w:sectPr w:rsidR="00741556" w:rsidRPr="00E93606" w:rsidSect="00E9360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16C3" w14:textId="77777777" w:rsidR="000059CF" w:rsidRDefault="000059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8EFC55" w14:textId="77777777" w:rsidR="000059CF" w:rsidRDefault="000059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9409" w14:textId="77777777" w:rsidR="000059CF" w:rsidRDefault="000059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2B8D03" w14:textId="77777777" w:rsidR="000059CF" w:rsidRDefault="000059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1556"/>
    <w:rsid w:val="000059CF"/>
    <w:rsid w:val="00032FB7"/>
    <w:rsid w:val="00145309"/>
    <w:rsid w:val="00406736"/>
    <w:rsid w:val="004443ED"/>
    <w:rsid w:val="00571F14"/>
    <w:rsid w:val="00606196"/>
    <w:rsid w:val="00741556"/>
    <w:rsid w:val="00A13067"/>
    <w:rsid w:val="00D1200E"/>
    <w:rsid w:val="00E93606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71B3BC"/>
  <w15:chartTrackingRefBased/>
  <w15:docId w15:val="{B4BDF6D7-6549-4537-B2A2-263DBD6D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様式第５号（第３条関係）</vt:lpstr>
    </vt:vector>
  </TitlesOfParts>
  <Manager/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様式第５号（第３条関係）</dc:title>
  <dc:subject/>
  <dc:creator>EPC1202</dc:creator>
  <cp:keywords/>
  <dc:description/>
  <cp:lastModifiedBy>企画_政策_金田</cp:lastModifiedBy>
  <cp:revision>2</cp:revision>
  <cp:lastPrinted>2002-05-14T05:41:00Z</cp:lastPrinted>
  <dcterms:created xsi:type="dcterms:W3CDTF">2025-06-18T02:33:00Z</dcterms:created>
  <dcterms:modified xsi:type="dcterms:W3CDTF">2025-06-18T02:33:00Z</dcterms:modified>
</cp:coreProperties>
</file>