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F9E6" w14:textId="77777777" w:rsidR="003F7D27" w:rsidRPr="00FE7FE6" w:rsidRDefault="003F7D27" w:rsidP="003F7D27">
      <w:pPr>
        <w:snapToGrid w:val="0"/>
        <w:spacing w:line="380" w:lineRule="exact"/>
        <w:jc w:val="left"/>
        <w:rPr>
          <w:rFonts w:hint="eastAsia"/>
          <w:snapToGrid w:val="0"/>
          <w:lang w:val="en-GB"/>
        </w:rPr>
      </w:pPr>
      <w:r w:rsidRPr="00FE7FE6">
        <w:rPr>
          <w:rFonts w:hint="eastAsia"/>
          <w:snapToGrid w:val="0"/>
          <w:lang w:val="en-GB"/>
        </w:rPr>
        <w:t>様式第16号（第</w:t>
      </w:r>
      <w:r w:rsidR="00923855">
        <w:rPr>
          <w:rFonts w:hint="eastAsia"/>
          <w:snapToGrid w:val="0"/>
          <w:lang w:val="en-GB"/>
        </w:rPr>
        <w:t>９</w:t>
      </w:r>
      <w:r w:rsidRPr="00FE7FE6">
        <w:rPr>
          <w:rFonts w:hint="eastAsia"/>
          <w:snapToGrid w:val="0"/>
          <w:lang w:val="en-GB"/>
        </w:rPr>
        <w:t>条関係）</w:t>
      </w:r>
    </w:p>
    <w:p w14:paraId="240BB0BE" w14:textId="77777777" w:rsidR="00FE7FE6" w:rsidRPr="00FE7FE6" w:rsidRDefault="00FE7FE6" w:rsidP="003F7D27">
      <w:pPr>
        <w:snapToGrid w:val="0"/>
        <w:spacing w:line="380" w:lineRule="exact"/>
        <w:jc w:val="left"/>
        <w:rPr>
          <w:snapToGrid w:val="0"/>
          <w:lang w:val="en-GB"/>
        </w:rPr>
      </w:pPr>
    </w:p>
    <w:p w14:paraId="6F8827BC" w14:textId="77777777" w:rsidR="007D0398" w:rsidRPr="00FE7FE6" w:rsidRDefault="007D0398">
      <w:pPr>
        <w:snapToGrid w:val="0"/>
        <w:spacing w:line="380" w:lineRule="exact"/>
        <w:jc w:val="right"/>
        <w:rPr>
          <w:rFonts w:cs="Times New Roman"/>
          <w:snapToGrid w:val="0"/>
        </w:rPr>
      </w:pPr>
      <w:r w:rsidRPr="00FE7FE6">
        <w:rPr>
          <w:rFonts w:hint="eastAsia"/>
          <w:snapToGrid w:val="0"/>
        </w:rPr>
        <w:t xml:space="preserve">え　　発第　　　　号　　</w:t>
      </w:r>
    </w:p>
    <w:p w14:paraId="556958C6" w14:textId="77777777" w:rsidR="007D0398" w:rsidRPr="00FE7FE6" w:rsidRDefault="00FE7FE6">
      <w:pPr>
        <w:snapToGrid w:val="0"/>
        <w:spacing w:line="380" w:lineRule="exact"/>
        <w:jc w:val="right"/>
        <w:rPr>
          <w:rFonts w:cs="Times New Roman"/>
          <w:snapToGrid w:val="0"/>
        </w:rPr>
      </w:pPr>
      <w:r w:rsidRPr="00FE7FE6">
        <w:rPr>
          <w:rFonts w:hint="eastAsia"/>
          <w:snapToGrid w:val="0"/>
        </w:rPr>
        <w:t xml:space="preserve">　　　　</w:t>
      </w:r>
      <w:r w:rsidR="007D0398" w:rsidRPr="00FE7FE6">
        <w:rPr>
          <w:rFonts w:hint="eastAsia"/>
          <w:snapToGrid w:val="0"/>
        </w:rPr>
        <w:t xml:space="preserve">年　　月　　日　　</w:t>
      </w:r>
    </w:p>
    <w:p w14:paraId="457F78F9" w14:textId="77777777" w:rsidR="007D0398" w:rsidRPr="00FE7FE6" w:rsidRDefault="007D0398">
      <w:pPr>
        <w:snapToGrid w:val="0"/>
        <w:spacing w:line="210" w:lineRule="exact"/>
        <w:jc w:val="right"/>
        <w:rPr>
          <w:rFonts w:cs="Times New Roman"/>
          <w:snapToGrid w:val="0"/>
        </w:rPr>
      </w:pPr>
    </w:p>
    <w:p w14:paraId="4650C884" w14:textId="77777777" w:rsidR="007D0398" w:rsidRPr="00FE7FE6" w:rsidRDefault="007D0398">
      <w:pPr>
        <w:snapToGrid w:val="0"/>
        <w:spacing w:line="380" w:lineRule="exact"/>
        <w:jc w:val="center"/>
        <w:rPr>
          <w:rFonts w:cs="Times New Roman"/>
          <w:snapToGrid w:val="0"/>
          <w:lang w:eastAsia="zh-TW"/>
        </w:rPr>
      </w:pPr>
      <w:r w:rsidRPr="00FE7FE6">
        <w:rPr>
          <w:rFonts w:hint="eastAsia"/>
          <w:snapToGrid w:val="0"/>
          <w:lang w:eastAsia="zh-TW"/>
        </w:rPr>
        <w:t>公文書任意的公開回答期間延長通知書</w:t>
      </w:r>
    </w:p>
    <w:p w14:paraId="2429448D" w14:textId="77777777" w:rsidR="007D0398" w:rsidRPr="00FE7FE6" w:rsidRDefault="007D0398">
      <w:pPr>
        <w:snapToGrid w:val="0"/>
        <w:spacing w:line="210" w:lineRule="exact"/>
        <w:jc w:val="center"/>
        <w:rPr>
          <w:rFonts w:cs="Times New Roman"/>
          <w:snapToGrid w:val="0"/>
          <w:lang w:eastAsia="zh-TW"/>
        </w:rPr>
      </w:pPr>
    </w:p>
    <w:p w14:paraId="5E378B78" w14:textId="77777777" w:rsidR="007D0398" w:rsidRPr="00FE7FE6" w:rsidRDefault="007D0398">
      <w:pPr>
        <w:snapToGrid w:val="0"/>
        <w:spacing w:line="380" w:lineRule="exact"/>
        <w:rPr>
          <w:rFonts w:cs="Times New Roman"/>
          <w:snapToGrid w:val="0"/>
          <w:lang w:eastAsia="zh-TW"/>
        </w:rPr>
      </w:pPr>
      <w:r w:rsidRPr="00FE7FE6">
        <w:rPr>
          <w:rFonts w:hint="eastAsia"/>
          <w:snapToGrid w:val="0"/>
          <w:lang w:eastAsia="zh-TW"/>
        </w:rPr>
        <w:t xml:space="preserve">　　　　　　　　　様</w:t>
      </w:r>
    </w:p>
    <w:p w14:paraId="13EE67EB" w14:textId="77777777" w:rsidR="007D0398" w:rsidRPr="00FE7FE6" w:rsidRDefault="007D0398">
      <w:pPr>
        <w:snapToGrid w:val="0"/>
        <w:spacing w:line="210" w:lineRule="exact"/>
        <w:rPr>
          <w:rFonts w:cs="Times New Roman"/>
          <w:snapToGrid w:val="0"/>
          <w:lang w:eastAsia="zh-TW"/>
        </w:rPr>
      </w:pPr>
    </w:p>
    <w:p w14:paraId="3C15565F" w14:textId="77777777" w:rsidR="007D0398" w:rsidRPr="00FE7FE6" w:rsidRDefault="007D0398">
      <w:pPr>
        <w:snapToGrid w:val="0"/>
        <w:spacing w:line="380" w:lineRule="exact"/>
        <w:jc w:val="right"/>
        <w:rPr>
          <w:rFonts w:cs="Times New Roman"/>
          <w:snapToGrid w:val="0"/>
          <w:lang w:eastAsia="zh-TW"/>
        </w:rPr>
      </w:pPr>
      <w:r w:rsidRPr="00FE7FE6">
        <w:rPr>
          <w:rFonts w:hint="eastAsia"/>
          <w:snapToGrid w:val="0"/>
          <w:lang w:eastAsia="zh-TW"/>
        </w:rPr>
        <w:t xml:space="preserve">（実施機関名）　　　　　　　　印　　</w:t>
      </w:r>
    </w:p>
    <w:p w14:paraId="199F569A" w14:textId="77777777" w:rsidR="007D0398" w:rsidRPr="00FE7FE6" w:rsidRDefault="007D0398">
      <w:pPr>
        <w:snapToGrid w:val="0"/>
        <w:spacing w:line="210" w:lineRule="exact"/>
        <w:jc w:val="right"/>
        <w:rPr>
          <w:rFonts w:cs="Times New Roman"/>
          <w:snapToGrid w:val="0"/>
          <w:lang w:eastAsia="zh-TW"/>
        </w:rPr>
      </w:pPr>
    </w:p>
    <w:p w14:paraId="10CA0E7E" w14:textId="77777777" w:rsidR="007D0398" w:rsidRPr="00FE7FE6" w:rsidRDefault="007D0398" w:rsidP="00FE7FE6">
      <w:pPr>
        <w:snapToGrid w:val="0"/>
        <w:spacing w:line="380" w:lineRule="exact"/>
        <w:ind w:leftChars="100" w:left="210" w:firstLineChars="200" w:firstLine="420"/>
        <w:rPr>
          <w:rFonts w:cs="Times New Roman"/>
          <w:snapToGrid w:val="0"/>
        </w:rPr>
      </w:pPr>
      <w:r w:rsidRPr="00FE7FE6">
        <w:rPr>
          <w:rFonts w:hint="eastAsia"/>
          <w:snapToGrid w:val="0"/>
          <w:lang w:eastAsia="zh-TW"/>
        </w:rPr>
        <w:t xml:space="preserve">　　　　</w:t>
      </w:r>
      <w:r w:rsidRPr="00FE7FE6">
        <w:rPr>
          <w:rFonts w:hint="eastAsia"/>
          <w:snapToGrid w:val="0"/>
        </w:rPr>
        <w:t>年　　月　　日付けで受理した公文書の任意的公開の申出については、えびの市情報公開条例施行規則第</w:t>
      </w:r>
      <w:r w:rsidR="004233A4">
        <w:rPr>
          <w:rFonts w:hint="eastAsia"/>
          <w:snapToGrid w:val="0"/>
        </w:rPr>
        <w:t>９</w:t>
      </w:r>
      <w:r w:rsidRPr="00FE7FE6">
        <w:rPr>
          <w:rFonts w:hint="eastAsia"/>
          <w:snapToGrid w:val="0"/>
        </w:rPr>
        <w:t>条第２項ただし書の規定により、次のとおり</w:t>
      </w:r>
      <w:r w:rsidR="004233A4">
        <w:rPr>
          <w:rFonts w:hint="eastAsia"/>
          <w:snapToGrid w:val="0"/>
        </w:rPr>
        <w:t>申出</w:t>
      </w:r>
      <w:r w:rsidRPr="00FE7FE6">
        <w:rPr>
          <w:rFonts w:hint="eastAsia"/>
          <w:snapToGrid w:val="0"/>
        </w:rPr>
        <w:t>に対する諾否の回答をする期間を延長しましたので通知します。</w:t>
      </w:r>
    </w:p>
    <w:p w14:paraId="329AA242" w14:textId="77777777" w:rsidR="007D0398" w:rsidRPr="00FE7FE6" w:rsidRDefault="007D0398">
      <w:pPr>
        <w:snapToGrid w:val="0"/>
        <w:spacing w:after="120" w:line="380" w:lineRule="exact"/>
        <w:ind w:left="630" w:hanging="210"/>
        <w:rPr>
          <w:rFonts w:cs="Times New Roman"/>
          <w:snapToGrid w:val="0"/>
        </w:rPr>
      </w:pPr>
      <w:r w:rsidRPr="00FE7FE6">
        <w:rPr>
          <w:rFonts w:hint="eastAsia"/>
          <w:snapToGrid w:val="0"/>
        </w:rPr>
        <w:t>なお、公開決定等をしたときは、速やかに、通知します。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1"/>
        <w:gridCol w:w="1790"/>
        <w:gridCol w:w="4923"/>
      </w:tblGrid>
      <w:tr w:rsidR="007D0398" w:rsidRPr="00FE7FE6" w14:paraId="70268C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9770" w14:textId="77777777" w:rsidR="007D0398" w:rsidRPr="00FE7FE6" w:rsidRDefault="007D0398" w:rsidP="000B62F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0B62FC">
              <w:rPr>
                <w:rFonts w:hint="eastAsia"/>
                <w:snapToGrid w:val="0"/>
                <w:spacing w:val="65"/>
                <w:kern w:val="0"/>
                <w:fitText w:val="1575" w:id="-736982528"/>
              </w:rPr>
              <w:t>公開申出</w:t>
            </w:r>
            <w:r w:rsidRPr="000B62FC">
              <w:rPr>
                <w:rFonts w:hint="eastAsia"/>
                <w:snapToGrid w:val="0"/>
                <w:spacing w:val="2"/>
                <w:kern w:val="0"/>
                <w:fitText w:val="1575" w:id="-736982528"/>
              </w:rPr>
              <w:t>に</w:t>
            </w:r>
            <w:r w:rsidRPr="000B62FC">
              <w:rPr>
                <w:rFonts w:hint="eastAsia"/>
                <w:snapToGrid w:val="0"/>
                <w:spacing w:val="65"/>
                <w:kern w:val="0"/>
                <w:fitText w:val="1575" w:id="-736982272"/>
              </w:rPr>
              <w:t>係る公文</w:t>
            </w:r>
            <w:r w:rsidRPr="000B62FC">
              <w:rPr>
                <w:rFonts w:hint="eastAsia"/>
                <w:snapToGrid w:val="0"/>
                <w:spacing w:val="2"/>
                <w:kern w:val="0"/>
                <w:fitText w:val="1575" w:id="-736982272"/>
              </w:rPr>
              <w:t>書</w:t>
            </w:r>
            <w:r w:rsidRPr="00FE7FE6">
              <w:rPr>
                <w:rFonts w:hint="eastAsia"/>
                <w:snapToGrid w:val="0"/>
              </w:rPr>
              <w:t>の名称又は内容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9F3F" w14:textId="77777777" w:rsidR="007D0398" w:rsidRPr="00FE7FE6" w:rsidRDefault="007D0398">
            <w:pPr>
              <w:snapToGrid w:val="0"/>
              <w:rPr>
                <w:rFonts w:cs="Times New Roman"/>
                <w:snapToGrid w:val="0"/>
              </w:rPr>
            </w:pPr>
          </w:p>
          <w:p w14:paraId="42F6FB98" w14:textId="77777777" w:rsidR="007D0398" w:rsidRPr="00FE7FE6" w:rsidRDefault="007D0398">
            <w:pPr>
              <w:snapToGrid w:val="0"/>
              <w:rPr>
                <w:rFonts w:cs="Times New Roman"/>
                <w:snapToGrid w:val="0"/>
              </w:rPr>
            </w:pPr>
          </w:p>
          <w:p w14:paraId="181EC98B" w14:textId="77777777" w:rsidR="007D0398" w:rsidRPr="00FE7FE6" w:rsidRDefault="007D0398">
            <w:pPr>
              <w:snapToGrid w:val="0"/>
              <w:jc w:val="right"/>
              <w:rPr>
                <w:rFonts w:cs="Times New Roman"/>
                <w:snapToGrid w:val="0"/>
                <w:lang w:eastAsia="zh-CN"/>
              </w:rPr>
            </w:pPr>
            <w:r w:rsidRPr="00FE7FE6">
              <w:rPr>
                <w:rFonts w:hint="eastAsia"/>
                <w:snapToGrid w:val="0"/>
                <w:lang w:eastAsia="zh-CN"/>
              </w:rPr>
              <w:t xml:space="preserve">（受付番号　　　　）　　</w:t>
            </w:r>
          </w:p>
        </w:tc>
      </w:tr>
      <w:tr w:rsidR="007D0398" w:rsidRPr="00FE7FE6" w14:paraId="4DABAD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FF2B" w14:textId="77777777" w:rsidR="007D0398" w:rsidRPr="00FE7FE6" w:rsidRDefault="007D0398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FE7FE6">
              <w:rPr>
                <w:rFonts w:hint="eastAsia"/>
                <w:snapToGrid w:val="0"/>
              </w:rPr>
              <w:t>規則第</w:t>
            </w:r>
            <w:r w:rsidR="004233A4">
              <w:rPr>
                <w:rFonts w:hint="eastAsia"/>
                <w:snapToGrid w:val="0"/>
              </w:rPr>
              <w:t>９</w:t>
            </w:r>
            <w:r w:rsidRPr="00FE7FE6">
              <w:rPr>
                <w:rFonts w:hint="eastAsia"/>
                <w:snapToGrid w:val="0"/>
              </w:rPr>
              <w:t>条第２項の規定による回答期間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C266" w14:textId="77777777" w:rsidR="007D0398" w:rsidRPr="00FE7FE6" w:rsidRDefault="008C48A0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D0398" w:rsidRPr="00FE7FE6">
              <w:rPr>
                <w:rFonts w:hint="eastAsia"/>
                <w:snapToGrid w:val="0"/>
              </w:rPr>
              <w:t>年　　月　　日（　　曜日）から</w:t>
            </w:r>
          </w:p>
          <w:p w14:paraId="67EEC295" w14:textId="77777777" w:rsidR="007D0398" w:rsidRPr="00FE7FE6" w:rsidRDefault="008C48A0">
            <w:pPr>
              <w:snapToGrid w:val="0"/>
              <w:spacing w:before="1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D0398" w:rsidRPr="00FE7FE6">
              <w:rPr>
                <w:rFonts w:hint="eastAsia"/>
                <w:snapToGrid w:val="0"/>
              </w:rPr>
              <w:t>年　　月　　日（　　曜日）まで</w:t>
            </w:r>
          </w:p>
        </w:tc>
      </w:tr>
      <w:tr w:rsidR="007D0398" w:rsidRPr="00FE7FE6" w14:paraId="675085A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9C6B" w14:textId="77777777" w:rsidR="007D0398" w:rsidRPr="00FE7FE6" w:rsidRDefault="007D0398" w:rsidP="00A22412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A22412">
              <w:rPr>
                <w:rFonts w:hint="eastAsia"/>
                <w:snapToGrid w:val="0"/>
                <w:spacing w:val="122"/>
                <w:kern w:val="0"/>
                <w:fitText w:val="1575" w:id="-736982271"/>
              </w:rPr>
              <w:t>延長後</w:t>
            </w:r>
            <w:r w:rsidRPr="00A22412">
              <w:rPr>
                <w:rFonts w:hint="eastAsia"/>
                <w:snapToGrid w:val="0"/>
                <w:spacing w:val="1"/>
                <w:kern w:val="0"/>
                <w:fitText w:val="1575" w:id="-736982271"/>
              </w:rPr>
              <w:t>の</w:t>
            </w:r>
            <w:r w:rsidRPr="00FE7FE6">
              <w:rPr>
                <w:rFonts w:hint="eastAsia"/>
                <w:snapToGrid w:val="0"/>
              </w:rPr>
              <w:t>回答期間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9DD9" w14:textId="77777777" w:rsidR="007D0398" w:rsidRPr="00FE7FE6" w:rsidRDefault="008C48A0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D0398" w:rsidRPr="00FE7FE6">
              <w:rPr>
                <w:rFonts w:hint="eastAsia"/>
                <w:snapToGrid w:val="0"/>
              </w:rPr>
              <w:t>年　　月　　日（　　曜日）から</w:t>
            </w:r>
          </w:p>
          <w:p w14:paraId="0F0253AB" w14:textId="77777777" w:rsidR="007D0398" w:rsidRPr="00FE7FE6" w:rsidRDefault="008C48A0">
            <w:pPr>
              <w:snapToGrid w:val="0"/>
              <w:spacing w:before="1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7D0398" w:rsidRPr="00FE7FE6">
              <w:rPr>
                <w:rFonts w:hint="eastAsia"/>
                <w:snapToGrid w:val="0"/>
              </w:rPr>
              <w:t>年　　月　　日（　　曜日）まで</w:t>
            </w:r>
          </w:p>
        </w:tc>
      </w:tr>
      <w:tr w:rsidR="007D0398" w:rsidRPr="00FE7FE6" w14:paraId="5AC086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7E1E" w14:textId="77777777" w:rsidR="007D0398" w:rsidRPr="00FE7FE6" w:rsidRDefault="007D0398">
            <w:pPr>
              <w:snapToGrid w:val="0"/>
              <w:spacing w:before="300"/>
              <w:jc w:val="distribute"/>
              <w:rPr>
                <w:rFonts w:cs="Times New Roman"/>
                <w:snapToGrid w:val="0"/>
              </w:rPr>
            </w:pPr>
            <w:r w:rsidRPr="00FE7FE6">
              <w:rPr>
                <w:rFonts w:hint="eastAsia"/>
                <w:snapToGrid w:val="0"/>
              </w:rPr>
              <w:t>延長の理由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FBD3" w14:textId="77777777" w:rsidR="007D0398" w:rsidRPr="00FE7FE6" w:rsidRDefault="007D0398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7D0398" w:rsidRPr="00FE7FE6" w14:paraId="5BEF6B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7739" w14:textId="77777777" w:rsidR="007D0398" w:rsidRPr="00FE7FE6" w:rsidRDefault="007D0398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FE7FE6">
              <w:rPr>
                <w:rFonts w:hint="eastAsia"/>
                <w:snapToGrid w:val="0"/>
              </w:rPr>
              <w:t>担当課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7ECE" w14:textId="77777777" w:rsidR="007D0398" w:rsidRPr="00FE7FE6" w:rsidRDefault="007D0398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680B" w14:textId="77777777" w:rsidR="007D0398" w:rsidRPr="00FE7FE6" w:rsidRDefault="007D0398">
            <w:pPr>
              <w:snapToGrid w:val="0"/>
              <w:rPr>
                <w:rFonts w:cs="Times New Roman"/>
                <w:snapToGrid w:val="0"/>
                <w:lang w:eastAsia="zh-TW"/>
              </w:rPr>
            </w:pPr>
            <w:r w:rsidRPr="00FE7FE6">
              <w:rPr>
                <w:rFonts w:hint="eastAsia"/>
                <w:snapToGrid w:val="0"/>
                <w:lang w:eastAsia="zh-TW"/>
              </w:rPr>
              <w:t>電話番号　　　―　　　　（内線　　　）</w:t>
            </w:r>
          </w:p>
        </w:tc>
      </w:tr>
      <w:tr w:rsidR="007D0398" w:rsidRPr="00FE7FE6" w14:paraId="748C43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D0BB" w14:textId="77777777" w:rsidR="007D0398" w:rsidRPr="00FE7FE6" w:rsidRDefault="007D0398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FE7FE6"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3FBE" w14:textId="77777777" w:rsidR="007D0398" w:rsidRPr="00FE7FE6" w:rsidRDefault="007D0398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14:paraId="4406597F" w14:textId="77777777" w:rsidR="007D0398" w:rsidRPr="00FE7FE6" w:rsidRDefault="007D0398" w:rsidP="000764F4">
      <w:pPr>
        <w:snapToGrid w:val="0"/>
        <w:spacing w:before="120" w:line="380" w:lineRule="exact"/>
        <w:ind w:firstLineChars="100" w:firstLine="210"/>
        <w:rPr>
          <w:rFonts w:cs="Times New Roman"/>
          <w:snapToGrid w:val="0"/>
        </w:rPr>
      </w:pPr>
      <w:r w:rsidRPr="00FE7FE6">
        <w:rPr>
          <w:rFonts w:hint="eastAsia"/>
          <w:snapToGrid w:val="0"/>
        </w:rPr>
        <w:t>（注）この通知に関するお問い合わせ等は、直接上記担当課までお寄せください。</w:t>
      </w:r>
    </w:p>
    <w:sectPr w:rsidR="007D0398" w:rsidRPr="00FE7FE6" w:rsidSect="00FE7FE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09136" w14:textId="77777777" w:rsidR="00353F94" w:rsidRDefault="00353F9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B2C891" w14:textId="77777777" w:rsidR="00353F94" w:rsidRDefault="00353F9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42871" w14:textId="77777777" w:rsidR="00353F94" w:rsidRDefault="00353F9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A840A60" w14:textId="77777777" w:rsidR="00353F94" w:rsidRDefault="00353F9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0398"/>
    <w:rsid w:val="00027C11"/>
    <w:rsid w:val="000764F4"/>
    <w:rsid w:val="000B62FC"/>
    <w:rsid w:val="00353F94"/>
    <w:rsid w:val="003D3549"/>
    <w:rsid w:val="003F4B6F"/>
    <w:rsid w:val="003F7D27"/>
    <w:rsid w:val="004233A4"/>
    <w:rsid w:val="00551771"/>
    <w:rsid w:val="00606196"/>
    <w:rsid w:val="007D0398"/>
    <w:rsid w:val="00825B1F"/>
    <w:rsid w:val="008C48A0"/>
    <w:rsid w:val="00923855"/>
    <w:rsid w:val="009A6AF4"/>
    <w:rsid w:val="009B7C79"/>
    <w:rsid w:val="00A22412"/>
    <w:rsid w:val="00E00F9D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19F518"/>
  <w15:chartTrackingRefBased/>
  <w15:docId w15:val="{F7CDB9C3-7AD1-4B09-BA21-DFEA8321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えびの市役所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企画_政策_金田</cp:lastModifiedBy>
  <cp:revision>2</cp:revision>
  <cp:lastPrinted>2002-05-14T06:33:00Z</cp:lastPrinted>
  <dcterms:created xsi:type="dcterms:W3CDTF">2025-06-18T02:40:00Z</dcterms:created>
  <dcterms:modified xsi:type="dcterms:W3CDTF">2025-06-18T02:40:00Z</dcterms:modified>
</cp:coreProperties>
</file>