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402"/>
        <w:gridCol w:w="3544"/>
      </w:tblGrid>
      <w:tr w:rsidR="00B9536D" w14:paraId="48398F40" w14:textId="77777777" w:rsidTr="00874802">
        <w:trPr>
          <w:trHeight w:val="400"/>
        </w:trPr>
        <w:tc>
          <w:tcPr>
            <w:tcW w:w="10485" w:type="dxa"/>
            <w:gridSpan w:val="3"/>
          </w:tcPr>
          <w:p w14:paraId="3D10CA9C" w14:textId="77777777" w:rsidR="00B9536D" w:rsidRDefault="007F5540">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B9536D" w14:paraId="4A00E256" w14:textId="77777777" w:rsidTr="00874802">
        <w:trPr>
          <w:trHeight w:val="238"/>
        </w:trPr>
        <w:tc>
          <w:tcPr>
            <w:tcW w:w="3539" w:type="dxa"/>
            <w:tcBorders>
              <w:top w:val="single" w:sz="24" w:space="0" w:color="auto"/>
              <w:left w:val="single" w:sz="24" w:space="0" w:color="auto"/>
              <w:bottom w:val="single" w:sz="24" w:space="0" w:color="auto"/>
              <w:right w:val="single" w:sz="24" w:space="0" w:color="auto"/>
            </w:tcBorders>
          </w:tcPr>
          <w:p w14:paraId="63395627"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Borders>
              <w:left w:val="single" w:sz="24" w:space="0" w:color="auto"/>
            </w:tcBorders>
          </w:tcPr>
          <w:p w14:paraId="29AAF015"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1DC92E46"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rPr>
            </w:pPr>
          </w:p>
        </w:tc>
      </w:tr>
      <w:tr w:rsidR="00B9536D" w14:paraId="64A4D898" w14:textId="77777777" w:rsidTr="00874802">
        <w:trPr>
          <w:trHeight w:val="273"/>
        </w:trPr>
        <w:tc>
          <w:tcPr>
            <w:tcW w:w="3539" w:type="dxa"/>
            <w:tcBorders>
              <w:top w:val="single" w:sz="24" w:space="0" w:color="auto"/>
            </w:tcBorders>
          </w:tcPr>
          <w:p w14:paraId="1EF7CBD8"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2353E5B4"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649FE1C3"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rPr>
            </w:pPr>
          </w:p>
        </w:tc>
      </w:tr>
    </w:tbl>
    <w:p w14:paraId="2316287F" w14:textId="77777777" w:rsidR="00B9536D" w:rsidRDefault="007F554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9536D" w14:paraId="37F5DE58" w14:textId="77777777" w:rsidTr="00874802">
        <w:trPr>
          <w:trHeight w:val="8640"/>
        </w:trPr>
        <w:tc>
          <w:tcPr>
            <w:tcW w:w="10433" w:type="dxa"/>
            <w:tcBorders>
              <w:top w:val="single" w:sz="4" w:space="0" w:color="000000"/>
              <w:left w:val="single" w:sz="4" w:space="0" w:color="auto"/>
              <w:bottom w:val="single" w:sz="4" w:space="0" w:color="auto"/>
              <w:right w:val="single" w:sz="4" w:space="0" w:color="000000"/>
            </w:tcBorders>
          </w:tcPr>
          <w:p w14:paraId="241C4B7B" w14:textId="77777777" w:rsidR="00B9536D" w:rsidRDefault="00B9536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888220" w14:textId="77777777" w:rsidR="00B9536D" w:rsidRDefault="007F554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4BF4FAAA" w14:textId="77777777" w:rsidR="00B9536D" w:rsidRDefault="00B9536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0411B1C" w14:textId="070B1265"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sidR="005368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CB9C25C" w14:textId="1D97AB6E"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74802">
              <w:rPr>
                <w:rFonts w:ascii="ＭＳ ゴシック" w:eastAsia="ＭＳ ゴシック" w:hAnsi="ＭＳ ゴシック" w:hint="eastAsia"/>
                <w:color w:val="000000"/>
                <w:kern w:val="0"/>
              </w:rPr>
              <w:t>えびの市</w:t>
            </w:r>
            <w:r>
              <w:rPr>
                <w:rFonts w:ascii="ＭＳ ゴシック" w:eastAsia="ＭＳ ゴシック" w:hAnsi="ＭＳ ゴシック" w:hint="eastAsia"/>
                <w:color w:val="000000"/>
                <w:kern w:val="0"/>
              </w:rPr>
              <w:t>長</w:t>
            </w:r>
            <w:r w:rsidR="005368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6D621E4F" w14:textId="77777777" w:rsidR="00B9536D" w:rsidRDefault="00B9536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831A333" w14:textId="2C8801C8"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34EC7F3" w14:textId="4B6F0257"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05988C0" w14:textId="7EF939D9"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w:t>
            </w:r>
            <w:r w:rsidR="00874802">
              <w:rPr>
                <w:rFonts w:ascii="ＭＳ ゴシック" w:eastAsia="ＭＳ ゴシック" w:hAnsi="ＭＳ ゴシック" w:hint="eastAsia"/>
                <w:color w:val="000000"/>
                <w:kern w:val="0"/>
                <w:u w:val="single" w:color="000000"/>
              </w:rPr>
              <w:t xml:space="preserve">（名称及び代表者の氏名）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7C864B0" w14:textId="575C8EDC" w:rsidR="00874802" w:rsidRPr="00874802" w:rsidRDefault="008748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電話番号（　　　　）－　　　　－　　　　</w:t>
            </w:r>
          </w:p>
          <w:p w14:paraId="55DFEE90" w14:textId="1DD6E37E" w:rsidR="00B9536D" w:rsidRDefault="00B9536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E21457" w14:textId="77777777" w:rsidR="00874802" w:rsidRPr="00874802" w:rsidRDefault="0087480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ACFE8BA" w14:textId="77777777" w:rsidR="00B9536D" w:rsidRDefault="007F554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51FD5F3" w14:textId="77777777" w:rsidR="00B9536D" w:rsidRDefault="007F5540">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402"/>
              <w:gridCol w:w="3402"/>
            </w:tblGrid>
            <w:tr w:rsidR="00B9536D" w14:paraId="453EC267" w14:textId="77777777" w:rsidTr="00874802">
              <w:trPr>
                <w:trHeight w:val="372"/>
              </w:trPr>
              <w:tc>
                <w:tcPr>
                  <w:tcW w:w="3409" w:type="dxa"/>
                  <w:tcBorders>
                    <w:top w:val="single" w:sz="24" w:space="0" w:color="auto"/>
                    <w:left w:val="single" w:sz="24" w:space="0" w:color="auto"/>
                    <w:bottom w:val="single" w:sz="24" w:space="0" w:color="auto"/>
                    <w:right w:val="single" w:sz="24" w:space="0" w:color="auto"/>
                  </w:tcBorders>
                </w:tcPr>
                <w:p w14:paraId="115FB5D4" w14:textId="77777777" w:rsidR="00B9536D" w:rsidRDefault="00B9536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14:paraId="1FCF44BC" w14:textId="77777777" w:rsidR="00B9536D" w:rsidRDefault="00B9536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14:paraId="6D8C950B" w14:textId="77777777" w:rsidR="00B9536D" w:rsidRDefault="00B9536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9536D" w14:paraId="0DB0ECED" w14:textId="77777777" w:rsidTr="00874802">
              <w:trPr>
                <w:trHeight w:val="388"/>
              </w:trPr>
              <w:tc>
                <w:tcPr>
                  <w:tcW w:w="3409" w:type="dxa"/>
                  <w:tcBorders>
                    <w:top w:val="single" w:sz="24" w:space="0" w:color="auto"/>
                  </w:tcBorders>
                </w:tcPr>
                <w:p w14:paraId="13B4C98E" w14:textId="77777777" w:rsidR="00B9536D" w:rsidRDefault="00B9536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14:paraId="19A501CA" w14:textId="77777777" w:rsidR="00B9536D" w:rsidRDefault="00B9536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14:paraId="6A425482" w14:textId="77777777" w:rsidR="00B9536D" w:rsidRDefault="00B9536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77DF093" w14:textId="77777777" w:rsidR="00B9536D" w:rsidRDefault="007F554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5832540" w14:textId="77777777" w:rsidR="00B9536D" w:rsidRDefault="00B9536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38C6AA" w14:textId="77777777" w:rsidR="00B9536D" w:rsidRDefault="007F554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2A4D5D" w14:textId="77777777" w:rsidR="00B9536D" w:rsidRDefault="00B9536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5E6A7F3" w14:textId="46A8EACD"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sidR="0087480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874802">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年　　　月　　　日</w:t>
            </w:r>
          </w:p>
          <w:p w14:paraId="6CC5F3D6" w14:textId="77777777"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14:paraId="01283B6D" w14:textId="34DB4B2E"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7C809D" w14:textId="663E9345"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65EF3D5" w14:textId="77777777" w:rsidR="00B9536D" w:rsidRDefault="00B9536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63BD0DDD" w14:textId="77777777"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6C9CF2B" w14:textId="77777777"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　　　年　　　月　　～　　　年　　　月）</w:t>
            </w:r>
          </w:p>
          <w:p w14:paraId="671D966F" w14:textId="63C25D80" w:rsidR="00B9536D" w:rsidRDefault="007F554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75211D27" w14:textId="6123597D" w:rsidR="00B9536D" w:rsidRDefault="007F554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268528A" w14:textId="77777777" w:rsidR="00B9536D" w:rsidRDefault="007F5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年　　　月　～　　　年　　　月）</w:t>
            </w:r>
          </w:p>
          <w:p w14:paraId="473324DD" w14:textId="32B01190" w:rsidR="00B9536D" w:rsidRDefault="007F5540">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101A1CFC" w14:textId="2CDEC6A1" w:rsidR="00B9536D" w:rsidRDefault="007F55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80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397F745" w14:textId="77777777" w:rsidR="00B9536D" w:rsidRDefault="00B9536D" w:rsidP="008748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74802" w14:paraId="72D91512" w14:textId="77777777" w:rsidTr="00874802">
        <w:trPr>
          <w:trHeight w:val="2247"/>
        </w:trPr>
        <w:tc>
          <w:tcPr>
            <w:tcW w:w="10433" w:type="dxa"/>
            <w:tcBorders>
              <w:top w:val="single" w:sz="4" w:space="0" w:color="auto"/>
              <w:left w:val="single" w:sz="4" w:space="0" w:color="auto"/>
              <w:bottom w:val="single" w:sz="4" w:space="0" w:color="000000"/>
              <w:right w:val="single" w:sz="4" w:space="0" w:color="000000"/>
            </w:tcBorders>
          </w:tcPr>
          <w:p w14:paraId="2B010AD2" w14:textId="2E33E108" w:rsidR="00874802" w:rsidRDefault="00874802" w:rsidP="0087480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え観発第　　　　　　　　　号</w:t>
            </w:r>
          </w:p>
          <w:p w14:paraId="6208E8BD" w14:textId="752FB539" w:rsidR="00874802" w:rsidRDefault="00874802" w:rsidP="0087480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0AD57B52" w14:textId="77777777" w:rsidR="00874802" w:rsidRDefault="008748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3AE8B867" w14:textId="0A2D4E3D" w:rsidR="00874802" w:rsidRDefault="008748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w:t>
            </w:r>
          </w:p>
          <w:p w14:paraId="0CF7296D" w14:textId="77777777" w:rsidR="00874802" w:rsidRDefault="0087480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0FD048E" w14:textId="77777777" w:rsidR="00874802" w:rsidRDefault="008748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5A479C8" w14:textId="32AB4040" w:rsidR="00874802" w:rsidRDefault="00874802" w:rsidP="005368CC">
            <w:pPr>
              <w:suppressAutoHyphens/>
              <w:kinsoku w:val="0"/>
              <w:overflowPunct w:val="0"/>
              <w:autoSpaceDE w:val="0"/>
              <w:autoSpaceDN w:val="0"/>
              <w:adjustRightInd w:val="0"/>
              <w:ind w:firstLineChars="1600" w:firstLine="387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 えびの市長　</w:t>
            </w:r>
          </w:p>
          <w:p w14:paraId="72E9150A" w14:textId="77777777" w:rsidR="00874802" w:rsidRDefault="00874802" w:rsidP="00874802">
            <w:pPr>
              <w:suppressAutoHyphens/>
              <w:kinsoku w:val="0"/>
              <w:overflowPunct w:val="0"/>
              <w:autoSpaceDE w:val="0"/>
              <w:autoSpaceDN w:val="0"/>
              <w:adjustRightInd w:val="0"/>
              <w:ind w:firstLineChars="2400" w:firstLine="5808"/>
              <w:jc w:val="left"/>
              <w:textAlignment w:val="baseline"/>
              <w:rPr>
                <w:rFonts w:ascii="ＭＳ ゴシック" w:eastAsia="ＭＳ ゴシック" w:hAnsi="ＭＳ ゴシック"/>
                <w:color w:val="000000"/>
                <w:spacing w:val="16"/>
                <w:kern w:val="0"/>
              </w:rPr>
            </w:pPr>
          </w:p>
        </w:tc>
      </w:tr>
    </w:tbl>
    <w:p w14:paraId="6E5FAC5C" w14:textId="77777777" w:rsidR="00B9536D" w:rsidRDefault="00B9536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642FD1" w14:textId="77777777" w:rsidR="00B9536D" w:rsidRDefault="007F55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98B626F" w14:textId="77777777" w:rsidR="00B9536D" w:rsidRDefault="007F55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4BF951" w14:textId="77777777" w:rsidR="00B9536D" w:rsidRDefault="007F5540">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4A86CB8" w14:textId="77777777" w:rsidR="00B9536D" w:rsidRDefault="007F5540">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5C5FB5F2" w14:textId="77777777" w:rsidR="00B9536D" w:rsidRDefault="007F5540">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rPr>
        <w:sectPr w:rsidR="00B9536D" w:rsidSect="00874802">
          <w:pgSz w:w="11906" w:h="16838"/>
          <w:pgMar w:top="720" w:right="720" w:bottom="720" w:left="720" w:header="851" w:footer="736" w:gutter="0"/>
          <w:cols w:space="720"/>
          <w:docGrid w:linePitch="360"/>
        </w:sect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ED3DC5B"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（認定申請書イ－②の添付書類）</w:t>
      </w:r>
    </w:p>
    <w:p w14:paraId="00B967EE" w14:textId="48BFF975" w:rsidR="00B9536D" w:rsidRDefault="007F554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申請者名：</w:t>
      </w:r>
      <w:r w:rsidRPr="00874802">
        <w:rPr>
          <w:rFonts w:ascii="ＭＳ ゴシック" w:eastAsia="ＭＳ ゴシック" w:hAnsi="ＭＳ ゴシック" w:hint="eastAsia"/>
          <w:sz w:val="16"/>
          <w:szCs w:val="10"/>
          <w:u w:val="single"/>
        </w:rPr>
        <w:t>（名称及び代表者の氏名）</w:t>
      </w:r>
      <w:r>
        <w:rPr>
          <w:rFonts w:ascii="ＭＳ ゴシック" w:eastAsia="ＭＳ ゴシック" w:hAnsi="ＭＳ ゴシック" w:hint="eastAsia"/>
          <w:sz w:val="24"/>
          <w:u w:val="single"/>
        </w:rPr>
        <w:t xml:space="preserve">　</w:t>
      </w:r>
      <w:r w:rsidR="0087480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63D4B2E8"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71E056E1" w14:textId="77777777" w:rsidR="00B9536D" w:rsidRDefault="007F5540">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fe"/>
        <w:tblW w:w="8494" w:type="dxa"/>
        <w:tblLayout w:type="fixed"/>
        <w:tblLook w:val="04A0" w:firstRow="1" w:lastRow="0" w:firstColumn="1" w:lastColumn="0" w:noHBand="0" w:noVBand="1"/>
      </w:tblPr>
      <w:tblGrid>
        <w:gridCol w:w="2832"/>
        <w:gridCol w:w="2831"/>
        <w:gridCol w:w="2831"/>
      </w:tblGrid>
      <w:tr w:rsidR="00B9536D" w14:paraId="633553B8" w14:textId="77777777">
        <w:tc>
          <w:tcPr>
            <w:tcW w:w="3256" w:type="dxa"/>
          </w:tcPr>
          <w:p w14:paraId="4671F0EC" w14:textId="77777777" w:rsidR="00B9536D" w:rsidRDefault="007F554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14:paraId="1C3458E4" w14:textId="77777777" w:rsidR="00B9536D" w:rsidRDefault="007F554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1F42DD6D" w14:textId="77777777" w:rsidR="00B9536D" w:rsidRDefault="007F554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B9536D" w14:paraId="38947754" w14:textId="77777777">
        <w:tc>
          <w:tcPr>
            <w:tcW w:w="3256" w:type="dxa"/>
          </w:tcPr>
          <w:p w14:paraId="0FD9B1BB"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2D841E63"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08E926F"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B9536D" w14:paraId="3D6A29ED" w14:textId="77777777">
        <w:tc>
          <w:tcPr>
            <w:tcW w:w="3256" w:type="dxa"/>
          </w:tcPr>
          <w:p w14:paraId="32B2A48A"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0A5EFF81"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97CA245"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B9536D" w14:paraId="3AB32912" w14:textId="77777777">
        <w:tc>
          <w:tcPr>
            <w:tcW w:w="3256" w:type="dxa"/>
          </w:tcPr>
          <w:p w14:paraId="2CD7427D"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591E83A2"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02ACCFF9"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B9536D" w14:paraId="5953A9FD" w14:textId="77777777">
        <w:tc>
          <w:tcPr>
            <w:tcW w:w="3256" w:type="dxa"/>
          </w:tcPr>
          <w:p w14:paraId="063B786D"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287B2C2"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AE1890E"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B9536D" w14:paraId="17F4376E" w14:textId="77777777">
        <w:tc>
          <w:tcPr>
            <w:tcW w:w="3256" w:type="dxa"/>
          </w:tcPr>
          <w:p w14:paraId="79AD28D2" w14:textId="77777777" w:rsidR="00B9536D" w:rsidRDefault="007F554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14:paraId="0303FF4C"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B65B597"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0EFF2BB7" w14:textId="77777777" w:rsidR="00B9536D" w:rsidRDefault="007F5540">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hint="eastAsia"/>
          <w:spacing w:val="11"/>
          <w:kern w:val="0"/>
          <w:sz w:val="24"/>
          <w:fitText w:val="8640" w:id="1"/>
        </w:rPr>
        <w:t>※：業種欄には、</w:t>
      </w:r>
      <w:r>
        <w:rPr>
          <w:rFonts w:ascii="ＭＳ ゴシック" w:eastAsia="ＭＳ ゴシック" w:hAnsi="ＭＳ ゴシック" w:hint="eastAsia"/>
          <w:color w:val="000000"/>
          <w:spacing w:val="11"/>
          <w:kern w:val="0"/>
          <w:sz w:val="24"/>
          <w:fitText w:val="8640" w:id="1"/>
        </w:rPr>
        <w:t>日本標準産業分類の細分類番号と細分類業種名を記載</w:t>
      </w:r>
      <w:r>
        <w:rPr>
          <w:rFonts w:ascii="ＭＳ ゴシック" w:eastAsia="ＭＳ ゴシック" w:hAnsi="ＭＳ ゴシック" w:hint="eastAsia"/>
          <w:color w:val="000000"/>
          <w:spacing w:val="8"/>
          <w:kern w:val="0"/>
          <w:sz w:val="24"/>
          <w:fitText w:val="8640" w:id="1"/>
        </w:rPr>
        <w:t>。</w:t>
      </w:r>
    </w:p>
    <w:p w14:paraId="6E3CBA29" w14:textId="77777777" w:rsidR="00B9536D" w:rsidRDefault="007F5540">
      <w:pPr>
        <w:widowControl/>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spacing w:val="6"/>
          <w:kern w:val="0"/>
          <w:sz w:val="22"/>
          <w:fitText w:val="8820" w:id="2"/>
        </w:rPr>
        <w:t>（表２：最近３か月間における企業全体の売上高に占める指定業種の売上高の割合</w:t>
      </w:r>
      <w:r>
        <w:rPr>
          <w:rFonts w:ascii="ＭＳ ゴシック" w:eastAsia="ＭＳ ゴシック" w:hAnsi="ＭＳ ゴシック" w:hint="eastAsia"/>
          <w:color w:val="000000"/>
          <w:spacing w:val="8"/>
          <w:kern w:val="0"/>
          <w:sz w:val="22"/>
          <w:fitText w:val="8820" w:id="2"/>
        </w:rPr>
        <w:t>）</w:t>
      </w:r>
    </w:p>
    <w:tbl>
      <w:tblPr>
        <w:tblStyle w:val="afe"/>
        <w:tblW w:w="8494" w:type="dxa"/>
        <w:tblLayout w:type="fixed"/>
        <w:tblLook w:val="04A0" w:firstRow="1" w:lastRow="0" w:firstColumn="1" w:lastColumn="0" w:noHBand="0" w:noVBand="1"/>
      </w:tblPr>
      <w:tblGrid>
        <w:gridCol w:w="4408"/>
        <w:gridCol w:w="4086"/>
      </w:tblGrid>
      <w:tr w:rsidR="00B9536D" w14:paraId="7F6D1125" w14:textId="77777777">
        <w:tc>
          <w:tcPr>
            <w:tcW w:w="5070" w:type="dxa"/>
          </w:tcPr>
          <w:p w14:paraId="2ABE96F4"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企業全体の最近３か月間の売上高【a】</w:t>
            </w:r>
          </w:p>
        </w:tc>
        <w:tc>
          <w:tcPr>
            <w:tcW w:w="4698" w:type="dxa"/>
          </w:tcPr>
          <w:p w14:paraId="6CB1E362"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9536D" w14:paraId="60D316AD" w14:textId="77777777">
        <w:tc>
          <w:tcPr>
            <w:tcW w:w="5070" w:type="dxa"/>
          </w:tcPr>
          <w:p w14:paraId="1637C409"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指定業種の最近３か月間の売上高【b】</w:t>
            </w:r>
          </w:p>
        </w:tc>
        <w:tc>
          <w:tcPr>
            <w:tcW w:w="4698" w:type="dxa"/>
          </w:tcPr>
          <w:p w14:paraId="74685007"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9536D" w14:paraId="1F9676B1" w14:textId="77777777">
        <w:tc>
          <w:tcPr>
            <w:tcW w:w="5070" w:type="dxa"/>
          </w:tcPr>
          <w:p w14:paraId="1D19C7B0"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【b】/【a】×100</w:t>
            </w:r>
          </w:p>
        </w:tc>
        <w:tc>
          <w:tcPr>
            <w:tcW w:w="4698" w:type="dxa"/>
          </w:tcPr>
          <w:p w14:paraId="010E6071"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6A541B26" w14:textId="77777777" w:rsidR="00B9536D" w:rsidRDefault="007F5540">
      <w:pPr>
        <w:widowControl/>
        <w:spacing w:line="120" w:lineRule="auto"/>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（表３：最近３か月間の売上高）</w:t>
      </w:r>
    </w:p>
    <w:tbl>
      <w:tblPr>
        <w:tblStyle w:val="afe"/>
        <w:tblW w:w="8494" w:type="dxa"/>
        <w:tblLayout w:type="fixed"/>
        <w:tblLook w:val="04A0" w:firstRow="1" w:lastRow="0" w:firstColumn="1" w:lastColumn="0" w:noHBand="0" w:noVBand="1"/>
      </w:tblPr>
      <w:tblGrid>
        <w:gridCol w:w="4408"/>
        <w:gridCol w:w="4086"/>
      </w:tblGrid>
      <w:tr w:rsidR="00B9536D" w14:paraId="3D0E31C4" w14:textId="77777777">
        <w:tc>
          <w:tcPr>
            <w:tcW w:w="5070" w:type="dxa"/>
          </w:tcPr>
          <w:p w14:paraId="37A264A6"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指定業種の最近３か月間の売上高【Ａ】</w:t>
            </w:r>
          </w:p>
        </w:tc>
        <w:tc>
          <w:tcPr>
            <w:tcW w:w="4698" w:type="dxa"/>
          </w:tcPr>
          <w:p w14:paraId="6BFBFC62"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9536D" w14:paraId="4D4BC558" w14:textId="77777777">
        <w:tc>
          <w:tcPr>
            <w:tcW w:w="5070" w:type="dxa"/>
          </w:tcPr>
          <w:p w14:paraId="6497F0E9"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4698" w:type="dxa"/>
          </w:tcPr>
          <w:p w14:paraId="34020A24"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6EDE98A2" w14:textId="77777777" w:rsidR="00B9536D" w:rsidRDefault="007F5540">
      <w:pPr>
        <w:widowControl/>
        <w:spacing w:line="120" w:lineRule="auto"/>
        <w:jc w:val="left"/>
        <w:rPr>
          <w:rFonts w:ascii="ＭＳ ゴシック" w:eastAsia="ＭＳ ゴシック" w:hAnsi="ＭＳ ゴシック"/>
          <w:sz w:val="24"/>
        </w:rPr>
      </w:pPr>
      <w:r>
        <w:rPr>
          <w:rFonts w:ascii="ＭＳ ゴシック" w:eastAsia="ＭＳ ゴシック" w:hAnsi="ＭＳ ゴシック" w:hint="eastAsia"/>
          <w:sz w:val="24"/>
        </w:rPr>
        <w:t>（表４：最近３か月間の前年同期の売上高）</w:t>
      </w:r>
    </w:p>
    <w:tbl>
      <w:tblPr>
        <w:tblStyle w:val="afe"/>
        <w:tblW w:w="8494" w:type="dxa"/>
        <w:tblLayout w:type="fixed"/>
        <w:tblLook w:val="04A0" w:firstRow="1" w:lastRow="0" w:firstColumn="1" w:lastColumn="0" w:noHBand="0" w:noVBand="1"/>
      </w:tblPr>
      <w:tblGrid>
        <w:gridCol w:w="5279"/>
        <w:gridCol w:w="3215"/>
      </w:tblGrid>
      <w:tr w:rsidR="00B9536D" w14:paraId="5672C3B5" w14:textId="77777777">
        <w:tc>
          <w:tcPr>
            <w:tcW w:w="5949" w:type="dxa"/>
          </w:tcPr>
          <w:p w14:paraId="6C926C9E"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指定業種の最近３か月間の前年同期の売上高【Ｂ】</w:t>
            </w:r>
          </w:p>
        </w:tc>
        <w:tc>
          <w:tcPr>
            <w:tcW w:w="3611" w:type="dxa"/>
          </w:tcPr>
          <w:p w14:paraId="485DEDA6"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9536D" w14:paraId="5776B98D" w14:textId="77777777">
        <w:tc>
          <w:tcPr>
            <w:tcW w:w="5949" w:type="dxa"/>
          </w:tcPr>
          <w:p w14:paraId="0BCADEC2" w14:textId="77777777" w:rsidR="00B9536D" w:rsidRDefault="007F554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企業全体の最近３か月間の前年同期の売上高【Ｂ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611" w:type="dxa"/>
          </w:tcPr>
          <w:p w14:paraId="00D07074" w14:textId="77777777" w:rsidR="00B9536D" w:rsidRDefault="007F55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00B944E6" w14:textId="77777777" w:rsidR="00B9536D" w:rsidRDefault="007F55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（１）最近３か月間の指定業種の売上高の減少率</w:t>
      </w:r>
    </w:p>
    <w:tbl>
      <w:tblPr>
        <w:tblW w:w="8504" w:type="dxa"/>
        <w:tblLayout w:type="fixed"/>
        <w:tblLook w:val="04A0" w:firstRow="1" w:lastRow="0" w:firstColumn="1" w:lastColumn="0" w:noHBand="0" w:noVBand="1"/>
      </w:tblPr>
      <w:tblGrid>
        <w:gridCol w:w="5569"/>
        <w:gridCol w:w="1391"/>
        <w:gridCol w:w="1544"/>
      </w:tblGrid>
      <w:tr w:rsidR="00B9536D" w14:paraId="70D89793" w14:textId="77777777">
        <w:tc>
          <w:tcPr>
            <w:tcW w:w="5569" w:type="dxa"/>
          </w:tcPr>
          <w:p w14:paraId="5E94CEFF" w14:textId="77777777" w:rsidR="00B9536D" w:rsidRDefault="007F554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－【Ａ】　　　　　円</w:t>
            </w:r>
          </w:p>
        </w:tc>
        <w:tc>
          <w:tcPr>
            <w:tcW w:w="1391" w:type="dxa"/>
            <w:vMerge w:val="restart"/>
            <w:vAlign w:val="center"/>
          </w:tcPr>
          <w:p w14:paraId="0DD5E342" w14:textId="77777777" w:rsidR="00B9536D" w:rsidRDefault="007F554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14:paraId="617C1904" w14:textId="77777777" w:rsidR="00B9536D" w:rsidRDefault="007F554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B9536D" w14:paraId="3B8A33FC" w14:textId="77777777">
        <w:tc>
          <w:tcPr>
            <w:tcW w:w="5569" w:type="dxa"/>
          </w:tcPr>
          <w:p w14:paraId="403BDC89" w14:textId="77777777" w:rsidR="00B9536D" w:rsidRDefault="007F554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391" w:type="dxa"/>
            <w:vMerge/>
          </w:tcPr>
          <w:p w14:paraId="5388509B"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F89262C"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FF927C2" w14:textId="77777777" w:rsidR="00B9536D" w:rsidRDefault="007F554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r>
        <w:rPr>
          <w:rFonts w:ascii="ＭＳ ゴシック" w:eastAsia="ＭＳ ゴシック" w:hAnsi="ＭＳ ゴシック" w:hint="eastAsia"/>
          <w:sz w:val="24"/>
        </w:rPr>
        <w:t>（２）最近３か月間の企業</w:t>
      </w:r>
      <w:r>
        <w:rPr>
          <w:rFonts w:ascii="ＭＳ ゴシック" w:eastAsia="ＭＳ ゴシック" w:hAnsi="ＭＳ ゴシック" w:hint="eastAsia"/>
          <w:color w:val="000000"/>
          <w:spacing w:val="16"/>
          <w:kern w:val="0"/>
          <w:sz w:val="24"/>
        </w:rPr>
        <w:t>全体の売上高の減少率</w:t>
      </w:r>
    </w:p>
    <w:tbl>
      <w:tblPr>
        <w:tblW w:w="8504" w:type="dxa"/>
        <w:tblLayout w:type="fixed"/>
        <w:tblLook w:val="04A0" w:firstRow="1" w:lastRow="0" w:firstColumn="1" w:lastColumn="0" w:noHBand="0" w:noVBand="1"/>
      </w:tblPr>
      <w:tblGrid>
        <w:gridCol w:w="5558"/>
        <w:gridCol w:w="1402"/>
        <w:gridCol w:w="1544"/>
      </w:tblGrid>
      <w:tr w:rsidR="00B9536D" w14:paraId="4884B434" w14:textId="77777777">
        <w:tc>
          <w:tcPr>
            <w:tcW w:w="5558" w:type="dxa"/>
          </w:tcPr>
          <w:p w14:paraId="547715D1" w14:textId="77777777" w:rsidR="00B9536D" w:rsidRDefault="007F554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－【Ａ</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w:t>
            </w:r>
          </w:p>
        </w:tc>
        <w:tc>
          <w:tcPr>
            <w:tcW w:w="1402" w:type="dxa"/>
            <w:vMerge w:val="restart"/>
            <w:vAlign w:val="center"/>
          </w:tcPr>
          <w:p w14:paraId="778CD2AE" w14:textId="77777777" w:rsidR="00B9536D" w:rsidRDefault="007F554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14:paraId="707B62A8" w14:textId="77777777" w:rsidR="00B9536D" w:rsidRDefault="007F554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B9536D" w14:paraId="561ABB29" w14:textId="77777777">
        <w:tc>
          <w:tcPr>
            <w:tcW w:w="5558" w:type="dxa"/>
          </w:tcPr>
          <w:p w14:paraId="2601FB65" w14:textId="77777777" w:rsidR="00B9536D" w:rsidRDefault="007F554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　　　　　円</w:t>
            </w:r>
          </w:p>
        </w:tc>
        <w:tc>
          <w:tcPr>
            <w:tcW w:w="1402" w:type="dxa"/>
            <w:vMerge/>
          </w:tcPr>
          <w:p w14:paraId="351616A0"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B6ED629" w14:textId="77777777" w:rsidR="00B9536D" w:rsidRDefault="00B9536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A8AECAF" w14:textId="77777777" w:rsidR="00B9536D" w:rsidRDefault="00B9536D">
      <w:pPr>
        <w:widowControl/>
        <w:jc w:val="left"/>
        <w:rPr>
          <w:rFonts w:ascii="ＭＳ ゴシック" w:eastAsia="ＭＳ ゴシック" w:hAnsi="ＭＳ ゴシック"/>
          <w:sz w:val="24"/>
        </w:rPr>
      </w:pPr>
    </w:p>
    <w:p w14:paraId="1EA6D8C8" w14:textId="77777777" w:rsidR="00B9536D" w:rsidRDefault="007F5540">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など）や、上記の売上高が分かる書類等（例えば、試算表や売上台帳など）の提出が必要。</w:t>
      </w:r>
    </w:p>
    <w:p w14:paraId="01D73705" w14:textId="77777777" w:rsidR="00B9536D" w:rsidRDefault="00B9536D">
      <w:pPr>
        <w:rPr>
          <w:rFonts w:ascii="ＭＳ ゴシック" w:eastAsia="ＭＳ ゴシック" w:hAnsi="ＭＳ ゴシック"/>
          <w:color w:val="000000"/>
          <w:spacing w:val="-10"/>
          <w:kern w:val="0"/>
        </w:rPr>
      </w:pPr>
    </w:p>
    <w:sectPr w:rsidR="00B9536D">
      <w:footerReference w:type="default" r:id="rId7"/>
      <w:pgSz w:w="11906" w:h="16838"/>
      <w:pgMar w:top="1190"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D2DB" w14:textId="77777777" w:rsidR="00D02398" w:rsidRDefault="00D02398">
      <w:r>
        <w:separator/>
      </w:r>
    </w:p>
  </w:endnote>
  <w:endnote w:type="continuationSeparator" w:id="0">
    <w:p w14:paraId="74CC9500" w14:textId="77777777" w:rsidR="00D02398" w:rsidRDefault="00D0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30B3" w14:textId="77777777" w:rsidR="00B9536D" w:rsidRDefault="00B9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FCBD" w14:textId="77777777" w:rsidR="00D02398" w:rsidRDefault="00D02398">
      <w:r>
        <w:separator/>
      </w:r>
    </w:p>
  </w:footnote>
  <w:footnote w:type="continuationSeparator" w:id="0">
    <w:p w14:paraId="1170DA3F" w14:textId="77777777" w:rsidR="00D02398" w:rsidRDefault="00D0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6D"/>
    <w:rsid w:val="005368CC"/>
    <w:rsid w:val="007F5540"/>
    <w:rsid w:val="00874802"/>
    <w:rsid w:val="00B9536D"/>
    <w:rsid w:val="00D0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F4CCB"/>
  <w15:chartTrackingRefBased/>
  <w15:docId w15:val="{E2270BAB-A069-473E-8893-D99191C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327</Words>
  <Characters>1865</Characters>
  <Application>Microsoft Office Word</Application>
  <DocSecurity>0</DocSecurity>
  <Lines>15</Lines>
  <Paragraphs>4</Paragraphs>
  <ScaleCrop>false</ScaleCrop>
  <Company>METI</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観光_商工_杉尾</cp:lastModifiedBy>
  <cp:revision>7</cp:revision>
  <cp:lastPrinted>2024-09-30T11:50:00Z</cp:lastPrinted>
  <dcterms:created xsi:type="dcterms:W3CDTF">2024-09-30T11:54:00Z</dcterms:created>
  <dcterms:modified xsi:type="dcterms:W3CDTF">2025-03-13T02:15:00Z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