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D1CC" w14:textId="77777777" w:rsidR="00E24C70" w:rsidRPr="008E36B9" w:rsidRDefault="000E7904">
      <w:pPr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>様式第</w:t>
      </w:r>
      <w:r w:rsidR="00CB68C0">
        <w:rPr>
          <w:rFonts w:ascii="ＭＳ 明朝" w:eastAsia="ＭＳ 明朝" w:hAnsi="ＭＳ 明朝" w:hint="eastAsia"/>
        </w:rPr>
        <w:t>2</w:t>
      </w:r>
      <w:r w:rsidRPr="008E36B9">
        <w:rPr>
          <w:rFonts w:ascii="ＭＳ 明朝" w:eastAsia="ＭＳ 明朝" w:hAnsi="ＭＳ 明朝" w:hint="eastAsia"/>
        </w:rPr>
        <w:t>号（第</w:t>
      </w:r>
      <w:r w:rsidR="00CB68C0">
        <w:rPr>
          <w:rFonts w:ascii="ＭＳ 明朝" w:eastAsia="ＭＳ 明朝" w:hAnsi="ＭＳ 明朝" w:hint="eastAsia"/>
        </w:rPr>
        <w:t>7</w:t>
      </w:r>
      <w:r w:rsidRPr="008E36B9">
        <w:rPr>
          <w:rFonts w:ascii="ＭＳ 明朝" w:eastAsia="ＭＳ 明朝" w:hAnsi="ＭＳ 明朝" w:hint="eastAsia"/>
        </w:rPr>
        <w:t>条関係）</w:t>
      </w:r>
    </w:p>
    <w:p w14:paraId="3062343C" w14:textId="77777777" w:rsidR="000E7904" w:rsidRPr="008E36B9" w:rsidRDefault="000E7904">
      <w:pPr>
        <w:rPr>
          <w:rFonts w:ascii="ＭＳ 明朝" w:eastAsia="ＭＳ 明朝" w:hAnsi="ＭＳ 明朝"/>
        </w:rPr>
      </w:pPr>
    </w:p>
    <w:p w14:paraId="427AB352" w14:textId="77777777" w:rsidR="000E7904" w:rsidRPr="008E36B9" w:rsidRDefault="00887975" w:rsidP="000E790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えびの市</w:t>
      </w:r>
      <w:r w:rsidR="000E7904" w:rsidRPr="008E36B9">
        <w:rPr>
          <w:rFonts w:ascii="ＭＳ 明朝" w:eastAsia="ＭＳ 明朝" w:hAnsi="ＭＳ 明朝" w:hint="eastAsia"/>
        </w:rPr>
        <w:t>不妊治療受診証明書</w:t>
      </w:r>
    </w:p>
    <w:p w14:paraId="783E1C3D" w14:textId="77777777" w:rsidR="000E7904" w:rsidRDefault="000E7904" w:rsidP="000E7904">
      <w:pPr>
        <w:jc w:val="center"/>
        <w:rPr>
          <w:rFonts w:ascii="ＭＳ 明朝" w:eastAsia="ＭＳ 明朝" w:hAnsi="ＭＳ 明朝"/>
        </w:rPr>
      </w:pPr>
    </w:p>
    <w:p w14:paraId="01CE4CFF" w14:textId="77777777" w:rsidR="00887975" w:rsidRPr="00112087" w:rsidRDefault="00112087" w:rsidP="00887975">
      <w:pPr>
        <w:spacing w:after="240"/>
        <w:jc w:val="left"/>
        <w:rPr>
          <w:rFonts w:ascii="ＭＳ 明朝" w:eastAsia="ＭＳ 明朝" w:hAnsi="ＭＳ 明朝"/>
          <w:sz w:val="22"/>
        </w:rPr>
      </w:pPr>
      <w:r w:rsidRPr="00112087">
        <w:rPr>
          <w:rFonts w:ascii="ＭＳ 明朝" w:eastAsia="ＭＳ 明朝" w:hAnsi="ＭＳ 明朝" w:hint="eastAsia"/>
          <w:snapToGrid w:val="0"/>
          <w:sz w:val="22"/>
        </w:rPr>
        <w:t>（宛先）えびの市長</w:t>
      </w:r>
    </w:p>
    <w:p w14:paraId="626C776D" w14:textId="77777777" w:rsidR="000E7904" w:rsidRPr="008E36B9" w:rsidRDefault="000E7904" w:rsidP="000E7904">
      <w:pPr>
        <w:jc w:val="left"/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 xml:space="preserve">　下記の者については、不妊治療を実施し、これに係る医療費を下記のとおり領収したことを証明します。</w:t>
      </w:r>
    </w:p>
    <w:p w14:paraId="762E718E" w14:textId="77777777" w:rsidR="000E7904" w:rsidRPr="008E36B9" w:rsidRDefault="000E7904" w:rsidP="00887975">
      <w:pPr>
        <w:wordWrap w:val="0"/>
        <w:spacing w:before="240" w:after="240"/>
        <w:jc w:val="right"/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>年　　　月　　　日</w:t>
      </w:r>
    </w:p>
    <w:p w14:paraId="6EC74713" w14:textId="77777777" w:rsidR="000E7904" w:rsidRPr="008E36B9" w:rsidRDefault="000E7904" w:rsidP="000E7904">
      <w:pPr>
        <w:ind w:firstLineChars="1957" w:firstLine="4110"/>
        <w:jc w:val="left"/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>医療機関の名称</w:t>
      </w:r>
    </w:p>
    <w:p w14:paraId="6DFE92B8" w14:textId="77777777" w:rsidR="000E7904" w:rsidRPr="008E36B9" w:rsidRDefault="000E7904" w:rsidP="000E7904">
      <w:pPr>
        <w:ind w:firstLineChars="1957" w:firstLine="4110"/>
        <w:jc w:val="left"/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>所　　在　　地</w:t>
      </w:r>
    </w:p>
    <w:p w14:paraId="5A4F8F8F" w14:textId="77777777" w:rsidR="000E7904" w:rsidRPr="008E36B9" w:rsidRDefault="000E7904" w:rsidP="000E7904">
      <w:pPr>
        <w:ind w:firstLineChars="1957" w:firstLine="4110"/>
        <w:jc w:val="left"/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>主 治 医 氏 名</w:t>
      </w:r>
    </w:p>
    <w:p w14:paraId="39433E63" w14:textId="77777777" w:rsidR="000C7F4D" w:rsidRPr="008E36B9" w:rsidRDefault="000C7F4D" w:rsidP="00887975">
      <w:pPr>
        <w:pStyle w:val="a3"/>
        <w:spacing w:before="240"/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>記</w:t>
      </w:r>
    </w:p>
    <w:p w14:paraId="63BD22D8" w14:textId="77777777" w:rsidR="000C7F4D" w:rsidRPr="008E36B9" w:rsidRDefault="000C7F4D" w:rsidP="000C7F4D">
      <w:pPr>
        <w:pStyle w:val="a5"/>
        <w:jc w:val="left"/>
        <w:rPr>
          <w:rFonts w:ascii="ＭＳ 明朝" w:eastAsia="ＭＳ 明朝" w:hAnsi="ＭＳ 明朝"/>
        </w:rPr>
      </w:pPr>
      <w:r w:rsidRPr="008E36B9">
        <w:rPr>
          <w:rFonts w:ascii="ＭＳ 明朝" w:eastAsia="ＭＳ 明朝" w:hAnsi="ＭＳ 明朝" w:hint="eastAsia"/>
        </w:rPr>
        <w:t>医療機関記入欄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6"/>
        <w:gridCol w:w="471"/>
        <w:gridCol w:w="737"/>
        <w:gridCol w:w="1207"/>
        <w:gridCol w:w="476"/>
        <w:gridCol w:w="426"/>
        <w:gridCol w:w="1043"/>
        <w:gridCol w:w="1945"/>
      </w:tblGrid>
      <w:tr w:rsidR="000A44AB" w:rsidRPr="00032792" w14:paraId="1D88C24A" w14:textId="77777777" w:rsidTr="008109A5">
        <w:tc>
          <w:tcPr>
            <w:tcW w:w="1763" w:type="dxa"/>
            <w:vMerge w:val="restart"/>
            <w:shd w:val="clear" w:color="auto" w:fill="auto"/>
            <w:vAlign w:val="center"/>
          </w:tcPr>
          <w:p w14:paraId="69EEB23A" w14:textId="77777777" w:rsidR="000A44AB" w:rsidRPr="00032792" w:rsidRDefault="000A44AB" w:rsidP="00110DCE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受診者氏名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</w:tcPr>
          <w:p w14:paraId="05383B48" w14:textId="77777777" w:rsidR="000A44AB" w:rsidRPr="00032792" w:rsidRDefault="000A44AB" w:rsidP="000C7F4D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夫</w:t>
            </w:r>
          </w:p>
        </w:tc>
        <w:tc>
          <w:tcPr>
            <w:tcW w:w="289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5946F553" w14:textId="77777777" w:rsidR="000A44AB" w:rsidRPr="00032792" w:rsidRDefault="000A44AB" w:rsidP="000C7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</w:tcPr>
          <w:p w14:paraId="123E4586" w14:textId="77777777" w:rsidR="000A44AB" w:rsidRPr="00032792" w:rsidRDefault="000A44AB" w:rsidP="000C7F4D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妻</w:t>
            </w:r>
          </w:p>
        </w:tc>
        <w:tc>
          <w:tcPr>
            <w:tcW w:w="298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9FDED62" w14:textId="77777777" w:rsidR="000A44AB" w:rsidRPr="00032792" w:rsidRDefault="000A44AB" w:rsidP="000C7F4D">
            <w:pPr>
              <w:rPr>
                <w:rFonts w:ascii="ＭＳ 明朝" w:eastAsia="ＭＳ 明朝" w:hAnsi="ＭＳ 明朝"/>
              </w:rPr>
            </w:pPr>
          </w:p>
        </w:tc>
      </w:tr>
      <w:tr w:rsidR="000A44AB" w:rsidRPr="00032792" w14:paraId="55E1EFC6" w14:textId="77777777" w:rsidTr="000A44AB">
        <w:trPr>
          <w:trHeight w:val="359"/>
        </w:trPr>
        <w:tc>
          <w:tcPr>
            <w:tcW w:w="1763" w:type="dxa"/>
            <w:vMerge/>
            <w:shd w:val="clear" w:color="auto" w:fill="auto"/>
            <w:vAlign w:val="center"/>
          </w:tcPr>
          <w:p w14:paraId="229243C3" w14:textId="77777777" w:rsidR="000A44AB" w:rsidRPr="00032792" w:rsidRDefault="000A44AB" w:rsidP="00110D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1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03E5020" w14:textId="77777777" w:rsidR="000A44AB" w:rsidRPr="00032792" w:rsidRDefault="000A44AB" w:rsidP="003B6D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194D5FB" w14:textId="77777777" w:rsidR="000A44AB" w:rsidRPr="00032792" w:rsidRDefault="000A44AB" w:rsidP="003B6D2B">
            <w:pPr>
              <w:rPr>
                <w:rFonts w:ascii="ＭＳ 明朝" w:eastAsia="ＭＳ 明朝" w:hAnsi="ＭＳ 明朝"/>
              </w:rPr>
            </w:pPr>
          </w:p>
        </w:tc>
      </w:tr>
      <w:tr w:rsidR="00032792" w:rsidRPr="00032792" w14:paraId="648AC591" w14:textId="77777777" w:rsidTr="00032792">
        <w:tc>
          <w:tcPr>
            <w:tcW w:w="1763" w:type="dxa"/>
            <w:shd w:val="clear" w:color="auto" w:fill="auto"/>
            <w:vAlign w:val="center"/>
          </w:tcPr>
          <w:p w14:paraId="57B866DB" w14:textId="77777777" w:rsidR="003B6D2B" w:rsidRPr="00032792" w:rsidRDefault="003B6D2B" w:rsidP="00110DCE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4EB6EC" w14:textId="77777777" w:rsidR="003B6D2B" w:rsidRPr="00032792" w:rsidRDefault="003B6D2B" w:rsidP="00032792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 xml:space="preserve">　　年　　月　　日（　　歳）</w:t>
            </w:r>
          </w:p>
        </w:tc>
        <w:tc>
          <w:tcPr>
            <w:tcW w:w="34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CC73FE" w14:textId="77777777" w:rsidR="003B6D2B" w:rsidRPr="00032792" w:rsidRDefault="003B6D2B" w:rsidP="00032792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 xml:space="preserve">　　年　　月　　日（　　歳）</w:t>
            </w:r>
          </w:p>
        </w:tc>
      </w:tr>
      <w:tr w:rsidR="005623DB" w:rsidRPr="00032792" w14:paraId="3F99722F" w14:textId="77777777" w:rsidTr="005623DB">
        <w:tc>
          <w:tcPr>
            <w:tcW w:w="1763" w:type="dxa"/>
            <w:vMerge w:val="restart"/>
            <w:shd w:val="clear" w:color="auto" w:fill="auto"/>
            <w:vAlign w:val="center"/>
          </w:tcPr>
          <w:p w14:paraId="3ACA33E7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今回の治療方法</w:t>
            </w:r>
          </w:p>
          <w:p w14:paraId="7A35F1CB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  <w:sz w:val="16"/>
              </w:rPr>
              <w:t>※該当する番号に〇を付けてください。</w:t>
            </w:r>
          </w:p>
        </w:tc>
        <w:tc>
          <w:tcPr>
            <w:tcW w:w="1634" w:type="dxa"/>
            <w:gridSpan w:val="3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89E087" w14:textId="77777777" w:rsidR="005623DB" w:rsidRPr="00032792" w:rsidRDefault="005623DB" w:rsidP="008E36B9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一般不妊治療</w:t>
            </w:r>
          </w:p>
        </w:tc>
        <w:tc>
          <w:tcPr>
            <w:tcW w:w="5097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773E2E" w14:textId="77777777" w:rsidR="005623DB" w:rsidRPr="00032792" w:rsidRDefault="005623DB" w:rsidP="000C7F4D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１．タイミング法</w:t>
            </w:r>
          </w:p>
        </w:tc>
      </w:tr>
      <w:tr w:rsidR="005623DB" w:rsidRPr="00032792" w14:paraId="03A096BA" w14:textId="77777777" w:rsidTr="005623DB">
        <w:tc>
          <w:tcPr>
            <w:tcW w:w="1763" w:type="dxa"/>
            <w:vMerge/>
            <w:shd w:val="clear" w:color="auto" w:fill="auto"/>
            <w:vAlign w:val="center"/>
          </w:tcPr>
          <w:p w14:paraId="7CBE4F36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F1B82A" w14:textId="77777777" w:rsidR="005623DB" w:rsidRPr="00032792" w:rsidRDefault="005623DB" w:rsidP="008E36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332EC4F" w14:textId="77777777" w:rsidR="005623DB" w:rsidRPr="00032792" w:rsidRDefault="005623DB" w:rsidP="000C7F4D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２．人工授精</w:t>
            </w:r>
          </w:p>
        </w:tc>
      </w:tr>
      <w:tr w:rsidR="005623DB" w:rsidRPr="00032792" w14:paraId="1E889BD4" w14:textId="77777777" w:rsidTr="005623DB">
        <w:trPr>
          <w:trHeight w:val="734"/>
        </w:trPr>
        <w:tc>
          <w:tcPr>
            <w:tcW w:w="1763" w:type="dxa"/>
            <w:vMerge/>
            <w:shd w:val="clear" w:color="auto" w:fill="auto"/>
            <w:vAlign w:val="center"/>
          </w:tcPr>
          <w:p w14:paraId="42C31325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24769" w14:textId="77777777" w:rsidR="005623DB" w:rsidRPr="00032792" w:rsidRDefault="005623DB" w:rsidP="008E36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83A603C" w14:textId="77777777" w:rsidR="005623DB" w:rsidRDefault="005623DB" w:rsidP="000C7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032792">
              <w:rPr>
                <w:rFonts w:ascii="ＭＳ 明朝" w:eastAsia="ＭＳ 明朝" w:hAnsi="ＭＳ 明朝" w:hint="eastAsia"/>
              </w:rPr>
              <w:t>．その他医師が行う不妊治療で保険適用のもの</w:t>
            </w:r>
          </w:p>
          <w:p w14:paraId="028AB684" w14:textId="77777777" w:rsidR="005623DB" w:rsidRPr="00032792" w:rsidRDefault="005623DB" w:rsidP="005623DB">
            <w:pPr>
              <w:rPr>
                <w:rFonts w:ascii="ＭＳ 明朝" w:eastAsia="ＭＳ 明朝" w:hAnsi="ＭＳ 明朝" w:hint="eastAsia"/>
              </w:rPr>
            </w:pPr>
            <w:r w:rsidRPr="00032792">
              <w:rPr>
                <w:rFonts w:ascii="ＭＳ 明朝" w:eastAsia="ＭＳ 明朝" w:hAnsi="ＭＳ 明朝" w:hint="eastAsia"/>
              </w:rPr>
              <w:t>（治療内容：　　　　　　　　　　　　　　　　）</w:t>
            </w:r>
          </w:p>
        </w:tc>
      </w:tr>
      <w:tr w:rsidR="005623DB" w:rsidRPr="00032792" w14:paraId="4AE0BBBE" w14:textId="77777777" w:rsidTr="005623DB">
        <w:tc>
          <w:tcPr>
            <w:tcW w:w="1763" w:type="dxa"/>
            <w:vMerge/>
            <w:shd w:val="clear" w:color="auto" w:fill="auto"/>
            <w:vAlign w:val="center"/>
          </w:tcPr>
          <w:p w14:paraId="79CEDE7E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A8DC0" w14:textId="77777777" w:rsidR="005623DB" w:rsidRPr="00032792" w:rsidRDefault="005623DB" w:rsidP="008E36B9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生殖補助医療</w:t>
            </w:r>
          </w:p>
        </w:tc>
        <w:tc>
          <w:tcPr>
            <w:tcW w:w="50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5CA989" w14:textId="77777777" w:rsidR="005623DB" w:rsidRPr="00032792" w:rsidRDefault="005623DB" w:rsidP="000C7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032792">
              <w:rPr>
                <w:rFonts w:ascii="ＭＳ 明朝" w:eastAsia="ＭＳ 明朝" w:hAnsi="ＭＳ 明朝" w:hint="eastAsia"/>
              </w:rPr>
              <w:t>．体外受精</w:t>
            </w:r>
          </w:p>
        </w:tc>
      </w:tr>
      <w:tr w:rsidR="005623DB" w:rsidRPr="00032792" w14:paraId="32253B8E" w14:textId="77777777" w:rsidTr="005623DB">
        <w:tc>
          <w:tcPr>
            <w:tcW w:w="1763" w:type="dxa"/>
            <w:vMerge/>
            <w:shd w:val="clear" w:color="auto" w:fill="auto"/>
            <w:vAlign w:val="center"/>
          </w:tcPr>
          <w:p w14:paraId="2A8F5319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</w:tcPr>
          <w:p w14:paraId="5773AF36" w14:textId="77777777" w:rsidR="005623DB" w:rsidRPr="00032792" w:rsidRDefault="005623DB" w:rsidP="000C7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158F40" w14:textId="77777777" w:rsidR="005623DB" w:rsidRPr="00032792" w:rsidRDefault="005623DB" w:rsidP="000C7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032792">
              <w:rPr>
                <w:rFonts w:ascii="ＭＳ 明朝" w:eastAsia="ＭＳ 明朝" w:hAnsi="ＭＳ 明朝" w:hint="eastAsia"/>
              </w:rPr>
              <w:t>．顕微授精</w:t>
            </w:r>
          </w:p>
        </w:tc>
      </w:tr>
      <w:tr w:rsidR="005623DB" w:rsidRPr="00032792" w14:paraId="509923D9" w14:textId="77777777" w:rsidTr="005623DB">
        <w:tc>
          <w:tcPr>
            <w:tcW w:w="1763" w:type="dxa"/>
            <w:vMerge/>
            <w:shd w:val="clear" w:color="auto" w:fill="auto"/>
            <w:vAlign w:val="center"/>
          </w:tcPr>
          <w:p w14:paraId="596A7DFE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</w:tcPr>
          <w:p w14:paraId="65705715" w14:textId="77777777" w:rsidR="005623DB" w:rsidRPr="00032792" w:rsidRDefault="005623DB" w:rsidP="00DB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C9AA5B" w14:textId="77777777" w:rsidR="005623DB" w:rsidRPr="00032792" w:rsidRDefault="005623DB" w:rsidP="00DB42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032792">
              <w:rPr>
                <w:rFonts w:ascii="ＭＳ 明朝" w:eastAsia="ＭＳ 明朝" w:hAnsi="ＭＳ 明朝" w:hint="eastAsia"/>
              </w:rPr>
              <w:t>．男性不妊の手術</w:t>
            </w:r>
          </w:p>
        </w:tc>
      </w:tr>
      <w:tr w:rsidR="005623DB" w:rsidRPr="00032792" w14:paraId="138BBEB6" w14:textId="77777777" w:rsidTr="005623DB">
        <w:trPr>
          <w:trHeight w:val="718"/>
        </w:trPr>
        <w:tc>
          <w:tcPr>
            <w:tcW w:w="1763" w:type="dxa"/>
            <w:vMerge/>
            <w:shd w:val="clear" w:color="auto" w:fill="auto"/>
            <w:vAlign w:val="center"/>
          </w:tcPr>
          <w:p w14:paraId="1E011DEA" w14:textId="77777777" w:rsidR="005623DB" w:rsidRPr="00032792" w:rsidRDefault="005623DB" w:rsidP="00110D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</w:tcPr>
          <w:p w14:paraId="2BE56AEF" w14:textId="77777777" w:rsidR="005623DB" w:rsidRPr="00032792" w:rsidRDefault="005623DB" w:rsidP="00DB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B440CE5" w14:textId="77777777" w:rsidR="005623DB" w:rsidRDefault="005623DB" w:rsidP="005623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032792">
              <w:rPr>
                <w:rFonts w:ascii="ＭＳ 明朝" w:eastAsia="ＭＳ 明朝" w:hAnsi="ＭＳ 明朝" w:hint="eastAsia"/>
              </w:rPr>
              <w:t>．その他医師が行う不妊治療で保険適用のもの</w:t>
            </w:r>
          </w:p>
          <w:p w14:paraId="1CAF7E44" w14:textId="77777777" w:rsidR="005623DB" w:rsidRPr="00032792" w:rsidRDefault="005623DB" w:rsidP="005623DB">
            <w:pPr>
              <w:rPr>
                <w:rFonts w:ascii="ＭＳ 明朝" w:eastAsia="ＭＳ 明朝" w:hAnsi="ＭＳ 明朝" w:hint="eastAsia"/>
              </w:rPr>
            </w:pPr>
            <w:r w:rsidRPr="00032792">
              <w:rPr>
                <w:rFonts w:ascii="ＭＳ 明朝" w:eastAsia="ＭＳ 明朝" w:hAnsi="ＭＳ 明朝" w:hint="eastAsia"/>
              </w:rPr>
              <w:t>（治療内容：　　　　　　　　　　　　　　　　）</w:t>
            </w:r>
          </w:p>
        </w:tc>
      </w:tr>
      <w:tr w:rsidR="00110DCE" w:rsidRPr="00032792" w14:paraId="48735622" w14:textId="77777777" w:rsidTr="005623DB"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14F2" w14:textId="77777777" w:rsidR="00110DCE" w:rsidRPr="00032792" w:rsidRDefault="00110DCE" w:rsidP="00110DCE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今回の治療期間</w:t>
            </w:r>
          </w:p>
        </w:tc>
        <w:tc>
          <w:tcPr>
            <w:tcW w:w="67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0D07709" w14:textId="77777777" w:rsidR="00110DCE" w:rsidRPr="00032792" w:rsidRDefault="00110DCE" w:rsidP="00DB42B1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110DCE" w:rsidRPr="00032792" w14:paraId="60240143" w14:textId="77777777" w:rsidTr="005623DB"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C233B" w14:textId="77777777" w:rsidR="00110DCE" w:rsidRPr="00032792" w:rsidRDefault="00110DCE" w:rsidP="00110DCE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領収年月日</w:t>
            </w:r>
          </w:p>
        </w:tc>
        <w:tc>
          <w:tcPr>
            <w:tcW w:w="67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A04FD8" w14:textId="77777777" w:rsidR="00110DCE" w:rsidRPr="00032792" w:rsidRDefault="00110DCE" w:rsidP="00DB42B1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5623DB" w:rsidRPr="00032792" w14:paraId="51502037" w14:textId="77777777" w:rsidTr="005623DB">
        <w:trPr>
          <w:trHeight w:val="417"/>
        </w:trPr>
        <w:tc>
          <w:tcPr>
            <w:tcW w:w="17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1417A" w14:textId="77777777" w:rsidR="005623DB" w:rsidRPr="00032792" w:rsidRDefault="005623DB" w:rsidP="005623DB">
            <w:pPr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領収金額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9D2DE" w14:textId="77777777" w:rsidR="005623DB" w:rsidRPr="00032792" w:rsidRDefault="005623DB" w:rsidP="005623DB">
            <w:pPr>
              <w:jc w:val="center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B578E" w14:textId="77777777" w:rsidR="005623DB" w:rsidRPr="00032792" w:rsidRDefault="005623DB" w:rsidP="005623DB">
            <w:pPr>
              <w:jc w:val="center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保険適用分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AB250" w14:textId="77777777" w:rsidR="005623DB" w:rsidRPr="00032792" w:rsidRDefault="005623DB" w:rsidP="005623DB">
            <w:pPr>
              <w:jc w:val="center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保険適用外分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764BB" w14:textId="77777777" w:rsidR="005623DB" w:rsidRPr="00032792" w:rsidRDefault="005623DB" w:rsidP="005623DB">
            <w:pPr>
              <w:jc w:val="center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5623DB" w:rsidRPr="00032792" w14:paraId="66B5784F" w14:textId="77777777" w:rsidTr="005623DB">
        <w:trPr>
          <w:trHeight w:val="416"/>
        </w:trPr>
        <w:tc>
          <w:tcPr>
            <w:tcW w:w="1763" w:type="dxa"/>
            <w:vMerge/>
            <w:shd w:val="clear" w:color="auto" w:fill="auto"/>
            <w:vAlign w:val="center"/>
          </w:tcPr>
          <w:p w14:paraId="09F0C65C" w14:textId="77777777" w:rsidR="005623DB" w:rsidRPr="00032792" w:rsidRDefault="005623DB" w:rsidP="005623D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66BDE" w14:textId="77777777" w:rsidR="005623DB" w:rsidRPr="00032792" w:rsidRDefault="005623DB" w:rsidP="005623DB">
            <w:pPr>
              <w:jc w:val="center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～３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5298C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7AA1C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5F49A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623DB" w:rsidRPr="00032792" w14:paraId="2BDF605C" w14:textId="77777777" w:rsidTr="005623DB">
        <w:trPr>
          <w:trHeight w:val="416"/>
        </w:trPr>
        <w:tc>
          <w:tcPr>
            <w:tcW w:w="1763" w:type="dxa"/>
            <w:vMerge/>
            <w:shd w:val="clear" w:color="auto" w:fill="auto"/>
            <w:vAlign w:val="center"/>
          </w:tcPr>
          <w:p w14:paraId="5AD549A9" w14:textId="77777777" w:rsidR="005623DB" w:rsidRPr="00032792" w:rsidRDefault="005623DB" w:rsidP="005623D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7C5DD" w14:textId="77777777" w:rsidR="005623DB" w:rsidRPr="00032792" w:rsidRDefault="005623DB" w:rsidP="005623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032792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E9795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A2957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0ABE6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623DB" w:rsidRPr="00032792" w14:paraId="7D17710D" w14:textId="77777777" w:rsidTr="005623DB">
        <w:trPr>
          <w:trHeight w:val="416"/>
        </w:trPr>
        <w:tc>
          <w:tcPr>
            <w:tcW w:w="1763" w:type="dxa"/>
            <w:vMerge/>
            <w:shd w:val="clear" w:color="auto" w:fill="auto"/>
            <w:vAlign w:val="center"/>
          </w:tcPr>
          <w:p w14:paraId="3380800A" w14:textId="77777777" w:rsidR="005623DB" w:rsidRPr="00032792" w:rsidRDefault="005623DB" w:rsidP="005623D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CD892" w14:textId="77777777" w:rsidR="005623DB" w:rsidRPr="00032792" w:rsidRDefault="005623DB" w:rsidP="005623DB">
            <w:pPr>
              <w:jc w:val="center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D4A2E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3AB32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B4088" w14:textId="77777777" w:rsidR="005623DB" w:rsidRPr="00032792" w:rsidRDefault="005623DB" w:rsidP="005623DB">
            <w:pPr>
              <w:jc w:val="right"/>
              <w:rPr>
                <w:rFonts w:ascii="ＭＳ 明朝" w:eastAsia="ＭＳ 明朝" w:hAnsi="ＭＳ 明朝"/>
              </w:rPr>
            </w:pPr>
            <w:r w:rsidRPr="0003279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7590327" w14:textId="77777777" w:rsidR="000C7F4D" w:rsidRPr="008E36B9" w:rsidRDefault="008E36B9" w:rsidP="000C7F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※先進医療等と併用したことで保険適用となった１～</w:t>
      </w:r>
      <w:r w:rsidR="005623D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の治療についても対象とする。ただし、１～</w:t>
      </w:r>
      <w:r w:rsidR="005623D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の治療以外（保険適用外の先進医療等）については、対象とならない。</w:t>
      </w:r>
    </w:p>
    <w:sectPr w:rsidR="000C7F4D" w:rsidRPr="008E36B9" w:rsidSect="005623D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4AF10" w14:textId="77777777" w:rsidR="00952F86" w:rsidRDefault="00952F86" w:rsidP="00887975">
      <w:r>
        <w:separator/>
      </w:r>
    </w:p>
  </w:endnote>
  <w:endnote w:type="continuationSeparator" w:id="0">
    <w:p w14:paraId="52515D5E" w14:textId="77777777" w:rsidR="00952F86" w:rsidRDefault="00952F86" w:rsidP="0088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A935B" w14:textId="77777777" w:rsidR="00952F86" w:rsidRDefault="00952F86" w:rsidP="00887975">
      <w:r>
        <w:separator/>
      </w:r>
    </w:p>
  </w:footnote>
  <w:footnote w:type="continuationSeparator" w:id="0">
    <w:p w14:paraId="7990AFE0" w14:textId="77777777" w:rsidR="00952F86" w:rsidRDefault="00952F86" w:rsidP="0088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4"/>
    <w:rsid w:val="00032792"/>
    <w:rsid w:val="000A44AB"/>
    <w:rsid w:val="000C7F4D"/>
    <w:rsid w:val="000E7904"/>
    <w:rsid w:val="00110DCE"/>
    <w:rsid w:val="00112087"/>
    <w:rsid w:val="003B6D2B"/>
    <w:rsid w:val="005623DB"/>
    <w:rsid w:val="00631E82"/>
    <w:rsid w:val="00646278"/>
    <w:rsid w:val="00657054"/>
    <w:rsid w:val="008109A5"/>
    <w:rsid w:val="00887975"/>
    <w:rsid w:val="008E36B9"/>
    <w:rsid w:val="00952F86"/>
    <w:rsid w:val="009E7CC5"/>
    <w:rsid w:val="009E7E65"/>
    <w:rsid w:val="00CB68C0"/>
    <w:rsid w:val="00D57819"/>
    <w:rsid w:val="00DB42B1"/>
    <w:rsid w:val="00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A2FE2B"/>
  <w15:chartTrackingRefBased/>
  <w15:docId w15:val="{902D041A-2AE0-4956-A39D-B3499F6C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F4D"/>
    <w:pPr>
      <w:jc w:val="center"/>
    </w:pPr>
  </w:style>
  <w:style w:type="character" w:customStyle="1" w:styleId="a4">
    <w:name w:val="記 (文字)"/>
    <w:basedOn w:val="a0"/>
    <w:link w:val="a3"/>
    <w:uiPriority w:val="99"/>
    <w:rsid w:val="000C7F4D"/>
  </w:style>
  <w:style w:type="paragraph" w:styleId="a5">
    <w:name w:val="Closing"/>
    <w:basedOn w:val="a"/>
    <w:link w:val="a6"/>
    <w:uiPriority w:val="99"/>
    <w:unhideWhenUsed/>
    <w:rsid w:val="000C7F4D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F4D"/>
  </w:style>
  <w:style w:type="table" w:styleId="a7">
    <w:name w:val="Table Grid"/>
    <w:basedOn w:val="a1"/>
    <w:uiPriority w:val="39"/>
    <w:rsid w:val="000C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81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781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79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7975"/>
  </w:style>
  <w:style w:type="paragraph" w:styleId="ac">
    <w:name w:val="footer"/>
    <w:basedOn w:val="a"/>
    <w:link w:val="ad"/>
    <w:uiPriority w:val="99"/>
    <w:unhideWhenUsed/>
    <w:rsid w:val="008879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こども_相談_大木場</dc:creator>
  <cp:keywords/>
  <dc:description/>
  <cp:lastModifiedBy>こども_課長_大河平（隆</cp:lastModifiedBy>
  <cp:revision>2</cp:revision>
  <cp:lastPrinted>2022-10-11T04:07:00Z</cp:lastPrinted>
  <dcterms:created xsi:type="dcterms:W3CDTF">2022-11-09T04:58:00Z</dcterms:created>
  <dcterms:modified xsi:type="dcterms:W3CDTF">2022-11-09T04:58:00Z</dcterms:modified>
</cp:coreProperties>
</file>